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8220F6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8220F6">
        <w:rPr>
          <w:rFonts w:ascii="Times New Roman" w:hAnsi="Times New Roman"/>
          <w:sz w:val="28"/>
          <w:szCs w:val="28"/>
        </w:rPr>
        <w:t>1</w:t>
      </w:r>
      <w:r w:rsidR="008F2A8B">
        <w:rPr>
          <w:rFonts w:ascii="Times New Roman" w:hAnsi="Times New Roman"/>
          <w:sz w:val="28"/>
          <w:szCs w:val="28"/>
        </w:rPr>
        <w:t>9</w:t>
      </w:r>
      <w:r w:rsidR="00C26590">
        <w:rPr>
          <w:rFonts w:ascii="Times New Roman" w:hAnsi="Times New Roman"/>
          <w:sz w:val="28"/>
          <w:szCs w:val="28"/>
        </w:rPr>
        <w:t xml:space="preserve"> </w:t>
      </w:r>
      <w:r w:rsidR="008220F6">
        <w:rPr>
          <w:rFonts w:ascii="Times New Roman" w:hAnsi="Times New Roman"/>
          <w:sz w:val="28"/>
          <w:szCs w:val="28"/>
        </w:rPr>
        <w:t>февраля 2026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F00998" w:rsidRPr="00F00998" w:rsidRDefault="00443884" w:rsidP="00F009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6D2B65">
        <w:rPr>
          <w:rFonts w:ascii="Times New Roman" w:hAnsi="Times New Roman"/>
          <w:sz w:val="28"/>
          <w:szCs w:val="28"/>
        </w:rPr>
        <w:t>проект</w:t>
      </w:r>
      <w:r w:rsidR="005D46A0" w:rsidRPr="005D46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220F6">
        <w:rPr>
          <w:rFonts w:ascii="Times New Roman" w:hAnsi="Times New Roman"/>
          <w:spacing w:val="2"/>
          <w:sz w:val="28"/>
          <w:szCs w:val="28"/>
        </w:rPr>
        <w:t xml:space="preserve">внесения изменений в Генеральный план муниципального образования рабочий поселок </w:t>
      </w:r>
      <w:proofErr w:type="spellStart"/>
      <w:r w:rsidR="008220F6">
        <w:rPr>
          <w:rFonts w:ascii="Times New Roman" w:hAnsi="Times New Roman"/>
          <w:spacing w:val="2"/>
          <w:sz w:val="28"/>
          <w:szCs w:val="28"/>
        </w:rPr>
        <w:t>Золотаревка</w:t>
      </w:r>
      <w:proofErr w:type="spellEnd"/>
      <w:r w:rsidR="008220F6">
        <w:rPr>
          <w:rFonts w:ascii="Times New Roman" w:hAnsi="Times New Roman"/>
          <w:spacing w:val="2"/>
          <w:sz w:val="28"/>
          <w:szCs w:val="28"/>
        </w:rPr>
        <w:t xml:space="preserve"> Пензенского района Пензенской области, утвержденный решением Комитета местного самоуправления рабочего поселка </w:t>
      </w:r>
      <w:proofErr w:type="spellStart"/>
      <w:r w:rsidR="008220F6">
        <w:rPr>
          <w:rFonts w:ascii="Times New Roman" w:hAnsi="Times New Roman"/>
          <w:spacing w:val="2"/>
          <w:sz w:val="28"/>
          <w:szCs w:val="28"/>
        </w:rPr>
        <w:t>Золотаревка</w:t>
      </w:r>
      <w:proofErr w:type="spellEnd"/>
      <w:r w:rsidR="008220F6">
        <w:rPr>
          <w:rFonts w:ascii="Times New Roman" w:hAnsi="Times New Roman"/>
          <w:spacing w:val="2"/>
          <w:sz w:val="28"/>
          <w:szCs w:val="28"/>
        </w:rPr>
        <w:t xml:space="preserve"> Пензенского района Пензенской области седьмого созыва от 15.06.2020 № 63-18/7</w:t>
      </w:r>
      <w:r w:rsidR="007E2AD3" w:rsidRPr="007E2AD3">
        <w:rPr>
          <w:rFonts w:ascii="Times New Roman" w:hAnsi="Times New Roman"/>
          <w:sz w:val="28"/>
          <w:szCs w:val="28"/>
        </w:rPr>
        <w:t>, 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</w:t>
      </w:r>
      <w:r w:rsidR="008220F6">
        <w:rPr>
          <w:rFonts w:ascii="Times New Roman" w:hAnsi="Times New Roman"/>
          <w:sz w:val="28"/>
          <w:szCs w:val="28"/>
        </w:rPr>
        <w:t xml:space="preserve"> 1</w:t>
      </w:r>
      <w:r w:rsidR="00245763">
        <w:rPr>
          <w:rFonts w:ascii="Times New Roman" w:hAnsi="Times New Roman"/>
          <w:sz w:val="28"/>
          <w:szCs w:val="28"/>
        </w:rPr>
        <w:t>9</w:t>
      </w:r>
      <w:bookmarkStart w:id="0" w:name="_GoBack"/>
      <w:bookmarkEnd w:id="0"/>
      <w:r w:rsidR="008220F6">
        <w:rPr>
          <w:rFonts w:ascii="Times New Roman" w:hAnsi="Times New Roman"/>
          <w:sz w:val="28"/>
          <w:szCs w:val="28"/>
        </w:rPr>
        <w:t>.02</w:t>
      </w:r>
      <w:r w:rsidR="00ED6DA8">
        <w:rPr>
          <w:rFonts w:ascii="Times New Roman" w:hAnsi="Times New Roman"/>
          <w:sz w:val="28"/>
          <w:szCs w:val="28"/>
        </w:rPr>
        <w:t>.</w:t>
      </w:r>
      <w:r w:rsidR="008220F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2026</w:t>
      </w:r>
      <w:r w:rsidR="00BF611E" w:rsidRPr="00BF611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№ </w:t>
      </w:r>
      <w:r w:rsidR="008220F6" w:rsidRPr="0033351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45</w:t>
      </w:r>
      <w:r w:rsidR="00333517" w:rsidRPr="0033351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5</w:t>
      </w:r>
      <w:r w:rsidR="005D71AF" w:rsidRPr="0026433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CD43C8" w:rsidRPr="00B939FC" w:rsidRDefault="00CD43C8" w:rsidP="00CD43C8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3C8" w:rsidRPr="00633F09" w:rsidRDefault="00CD43C8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085265">
        <w:rPr>
          <w:rFonts w:ascii="Times New Roman" w:hAnsi="Times New Roman"/>
          <w:sz w:val="28"/>
          <w:szCs w:val="28"/>
        </w:rPr>
        <w:t>развити</w:t>
      </w:r>
      <w:r w:rsidRPr="00E16F6B">
        <w:rPr>
          <w:rFonts w:ascii="Times New Roman" w:hAnsi="Times New Roman"/>
          <w:sz w:val="28"/>
          <w:szCs w:val="28"/>
        </w:rPr>
        <w:t xml:space="preserve">я   </w:t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  <w:t xml:space="preserve">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</w:t>
      </w:r>
      <w:r w:rsidR="00085265">
        <w:rPr>
          <w:rFonts w:ascii="Times New Roman" w:hAnsi="Times New Roman"/>
          <w:sz w:val="28"/>
          <w:szCs w:val="28"/>
        </w:rPr>
        <w:t xml:space="preserve">                      </w:t>
      </w:r>
      <w:r w:rsidRPr="00E16F6B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FB086C" w:rsidRDefault="00FB086C" w:rsidP="00FB08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D17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00117"/>
    <w:rsid w:val="00010845"/>
    <w:rsid w:val="00013180"/>
    <w:rsid w:val="000520F6"/>
    <w:rsid w:val="000547FD"/>
    <w:rsid w:val="00062C8F"/>
    <w:rsid w:val="00075472"/>
    <w:rsid w:val="00077B03"/>
    <w:rsid w:val="0008013C"/>
    <w:rsid w:val="00080B17"/>
    <w:rsid w:val="00085265"/>
    <w:rsid w:val="000C7634"/>
    <w:rsid w:val="000D0CD9"/>
    <w:rsid w:val="000D17A2"/>
    <w:rsid w:val="000D348A"/>
    <w:rsid w:val="000D786D"/>
    <w:rsid w:val="000F35CA"/>
    <w:rsid w:val="000F6E33"/>
    <w:rsid w:val="001050BF"/>
    <w:rsid w:val="00115AF4"/>
    <w:rsid w:val="001416F0"/>
    <w:rsid w:val="00145D1C"/>
    <w:rsid w:val="001574A4"/>
    <w:rsid w:val="00167268"/>
    <w:rsid w:val="001744BD"/>
    <w:rsid w:val="00185257"/>
    <w:rsid w:val="0018583E"/>
    <w:rsid w:val="00196344"/>
    <w:rsid w:val="00197913"/>
    <w:rsid w:val="001A2EA2"/>
    <w:rsid w:val="001C4E84"/>
    <w:rsid w:val="001E32C3"/>
    <w:rsid w:val="00245763"/>
    <w:rsid w:val="00245AA4"/>
    <w:rsid w:val="00264330"/>
    <w:rsid w:val="002905A9"/>
    <w:rsid w:val="002A6CD0"/>
    <w:rsid w:val="002D2621"/>
    <w:rsid w:val="002D497F"/>
    <w:rsid w:val="002D59D0"/>
    <w:rsid w:val="002F7337"/>
    <w:rsid w:val="002F7DA5"/>
    <w:rsid w:val="0031416D"/>
    <w:rsid w:val="00331442"/>
    <w:rsid w:val="00333517"/>
    <w:rsid w:val="00342649"/>
    <w:rsid w:val="003532AE"/>
    <w:rsid w:val="00356210"/>
    <w:rsid w:val="00361BB4"/>
    <w:rsid w:val="00383DD2"/>
    <w:rsid w:val="003A2807"/>
    <w:rsid w:val="003C07A6"/>
    <w:rsid w:val="004033D6"/>
    <w:rsid w:val="004053E6"/>
    <w:rsid w:val="00414B61"/>
    <w:rsid w:val="0042010F"/>
    <w:rsid w:val="0042090D"/>
    <w:rsid w:val="0043191C"/>
    <w:rsid w:val="00435115"/>
    <w:rsid w:val="00443884"/>
    <w:rsid w:val="00457575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6182"/>
    <w:rsid w:val="00524BB9"/>
    <w:rsid w:val="00533298"/>
    <w:rsid w:val="005501DE"/>
    <w:rsid w:val="00567FD4"/>
    <w:rsid w:val="00570CA5"/>
    <w:rsid w:val="0057409D"/>
    <w:rsid w:val="005915DA"/>
    <w:rsid w:val="005C2362"/>
    <w:rsid w:val="005C44FB"/>
    <w:rsid w:val="005D46A0"/>
    <w:rsid w:val="005D71AF"/>
    <w:rsid w:val="005E5960"/>
    <w:rsid w:val="00621A32"/>
    <w:rsid w:val="00633F09"/>
    <w:rsid w:val="006378BD"/>
    <w:rsid w:val="0068254E"/>
    <w:rsid w:val="00682B34"/>
    <w:rsid w:val="006B5C19"/>
    <w:rsid w:val="006C75B2"/>
    <w:rsid w:val="006D2B65"/>
    <w:rsid w:val="006E3CE6"/>
    <w:rsid w:val="006E4FCB"/>
    <w:rsid w:val="006E6D90"/>
    <w:rsid w:val="0070087E"/>
    <w:rsid w:val="00706B22"/>
    <w:rsid w:val="0071426E"/>
    <w:rsid w:val="00720998"/>
    <w:rsid w:val="007278BA"/>
    <w:rsid w:val="00732738"/>
    <w:rsid w:val="007508C8"/>
    <w:rsid w:val="00770F3C"/>
    <w:rsid w:val="007752DE"/>
    <w:rsid w:val="007941FE"/>
    <w:rsid w:val="007A6B56"/>
    <w:rsid w:val="007C2EEE"/>
    <w:rsid w:val="007D68AE"/>
    <w:rsid w:val="007E2AD3"/>
    <w:rsid w:val="00806062"/>
    <w:rsid w:val="00814B79"/>
    <w:rsid w:val="008220F6"/>
    <w:rsid w:val="008227C8"/>
    <w:rsid w:val="00831D96"/>
    <w:rsid w:val="00846A69"/>
    <w:rsid w:val="008500FE"/>
    <w:rsid w:val="00855043"/>
    <w:rsid w:val="00857157"/>
    <w:rsid w:val="008756BC"/>
    <w:rsid w:val="00894FEB"/>
    <w:rsid w:val="008A79A0"/>
    <w:rsid w:val="008D41FA"/>
    <w:rsid w:val="008F2A8B"/>
    <w:rsid w:val="008F5828"/>
    <w:rsid w:val="00912259"/>
    <w:rsid w:val="0091782B"/>
    <w:rsid w:val="00945604"/>
    <w:rsid w:val="00945925"/>
    <w:rsid w:val="00954F4D"/>
    <w:rsid w:val="00962057"/>
    <w:rsid w:val="00997AD7"/>
    <w:rsid w:val="009A3CDC"/>
    <w:rsid w:val="009B24C5"/>
    <w:rsid w:val="009B2A73"/>
    <w:rsid w:val="009B47C3"/>
    <w:rsid w:val="009D1CE5"/>
    <w:rsid w:val="009D55D0"/>
    <w:rsid w:val="009E62B2"/>
    <w:rsid w:val="00A279BE"/>
    <w:rsid w:val="00A358CB"/>
    <w:rsid w:val="00A35A9A"/>
    <w:rsid w:val="00A55552"/>
    <w:rsid w:val="00A57C1F"/>
    <w:rsid w:val="00A63002"/>
    <w:rsid w:val="00A67F47"/>
    <w:rsid w:val="00A84FDC"/>
    <w:rsid w:val="00A86AF1"/>
    <w:rsid w:val="00AA6F8C"/>
    <w:rsid w:val="00AB0BEE"/>
    <w:rsid w:val="00AB2B04"/>
    <w:rsid w:val="00AD0473"/>
    <w:rsid w:val="00AD174E"/>
    <w:rsid w:val="00AD4A30"/>
    <w:rsid w:val="00AE314A"/>
    <w:rsid w:val="00B62444"/>
    <w:rsid w:val="00B7053F"/>
    <w:rsid w:val="00B76FF4"/>
    <w:rsid w:val="00BA240F"/>
    <w:rsid w:val="00BA6325"/>
    <w:rsid w:val="00BB2F32"/>
    <w:rsid w:val="00BB5318"/>
    <w:rsid w:val="00BC0DF6"/>
    <w:rsid w:val="00BC3404"/>
    <w:rsid w:val="00BD664D"/>
    <w:rsid w:val="00BF611E"/>
    <w:rsid w:val="00C05DB4"/>
    <w:rsid w:val="00C26590"/>
    <w:rsid w:val="00C35D11"/>
    <w:rsid w:val="00C4709E"/>
    <w:rsid w:val="00C650A0"/>
    <w:rsid w:val="00C77F74"/>
    <w:rsid w:val="00C808BC"/>
    <w:rsid w:val="00CA29BD"/>
    <w:rsid w:val="00CA3225"/>
    <w:rsid w:val="00CC5443"/>
    <w:rsid w:val="00CD1434"/>
    <w:rsid w:val="00CD43C8"/>
    <w:rsid w:val="00CE5318"/>
    <w:rsid w:val="00CE6FBA"/>
    <w:rsid w:val="00CF20D3"/>
    <w:rsid w:val="00D269F2"/>
    <w:rsid w:val="00D26FA4"/>
    <w:rsid w:val="00D3674D"/>
    <w:rsid w:val="00D84601"/>
    <w:rsid w:val="00DA021F"/>
    <w:rsid w:val="00DB2F7B"/>
    <w:rsid w:val="00DC6E1B"/>
    <w:rsid w:val="00DF2D52"/>
    <w:rsid w:val="00E04E87"/>
    <w:rsid w:val="00E1083F"/>
    <w:rsid w:val="00E11C24"/>
    <w:rsid w:val="00E16F6B"/>
    <w:rsid w:val="00E608EC"/>
    <w:rsid w:val="00E61963"/>
    <w:rsid w:val="00E70EE0"/>
    <w:rsid w:val="00E8485A"/>
    <w:rsid w:val="00EA7B03"/>
    <w:rsid w:val="00ED5369"/>
    <w:rsid w:val="00ED6DA8"/>
    <w:rsid w:val="00EE0C4E"/>
    <w:rsid w:val="00F00137"/>
    <w:rsid w:val="00F00998"/>
    <w:rsid w:val="00F22B95"/>
    <w:rsid w:val="00F23A05"/>
    <w:rsid w:val="00F27E38"/>
    <w:rsid w:val="00F620C5"/>
    <w:rsid w:val="00F8079A"/>
    <w:rsid w:val="00FA0C6F"/>
    <w:rsid w:val="00FB086C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1D851-7539-46C3-8E30-D8010B36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68</cp:revision>
  <cp:lastPrinted>2026-02-10T11:30:00Z</cp:lastPrinted>
  <dcterms:created xsi:type="dcterms:W3CDTF">2023-10-09T07:31:00Z</dcterms:created>
  <dcterms:modified xsi:type="dcterms:W3CDTF">2026-02-19T06:55:00Z</dcterms:modified>
  <dc:language>ru-RU</dc:language>
</cp:coreProperties>
</file>