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310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E2511D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E2511D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E2511D">
              <w:rPr>
                <w:b/>
                <w:u w:val="single"/>
              </w:rPr>
              <w:t>Ж-1. Зона застройки индивидуальными жилыми домами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737E24" w:rsidRDefault="00BA6C0E" w:rsidP="00B72E70">
            <w:pPr>
              <w:pStyle w:val="14"/>
              <w:rPr>
                <w:sz w:val="20"/>
                <w:szCs w:val="24"/>
              </w:rPr>
            </w:pPr>
            <w:r w:rsidRPr="00737E24">
              <w:rPr>
                <w:sz w:val="20"/>
                <w:szCs w:val="24"/>
              </w:rPr>
              <w:t xml:space="preserve">440510, Пензенская обл., Пензенский р-н, Ленинский с/с, </w:t>
            </w:r>
            <w:proofErr w:type="spellStart"/>
            <w:r w:rsidRPr="00737E24">
              <w:rPr>
                <w:sz w:val="20"/>
                <w:szCs w:val="24"/>
              </w:rPr>
              <w:t>Ардым</w:t>
            </w:r>
            <w:proofErr w:type="spellEnd"/>
            <w:r w:rsidRPr="00737E24">
              <w:rPr>
                <w:sz w:val="20"/>
                <w:szCs w:val="24"/>
              </w:rPr>
              <w:t xml:space="preserve"> ж/</w:t>
            </w:r>
            <w:proofErr w:type="spellStart"/>
            <w:r w:rsidRPr="00737E24">
              <w:rPr>
                <w:sz w:val="20"/>
                <w:szCs w:val="24"/>
              </w:rPr>
              <w:t>д_</w:t>
            </w:r>
            <w:proofErr w:type="gramStart"/>
            <w:r w:rsidRPr="00737E24">
              <w:rPr>
                <w:sz w:val="20"/>
                <w:szCs w:val="24"/>
              </w:rPr>
              <w:t>ст</w:t>
            </w:r>
            <w:proofErr w:type="spellEnd"/>
            <w:proofErr w:type="gram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280711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9272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72E70" w:rsidRPr="00B02A98" w:rsidRDefault="00B72E70" w:rsidP="00B72E70">
      <w:pPr>
        <w:pStyle w:val="2"/>
        <w:jc w:val="right"/>
        <w:rPr>
          <w:b/>
        </w:rPr>
      </w:pPr>
      <w:bookmarkStart w:id="0" w:name="_Toc165968740"/>
      <w:r w:rsidRPr="00B02A98">
        <w:rPr>
          <w:b/>
        </w:rPr>
        <w:t>Приложение №1</w:t>
      </w:r>
      <w:bookmarkEnd w:id="0"/>
    </w:p>
    <w:p w:rsidR="00B72E70" w:rsidRPr="00B02A98" w:rsidRDefault="00B72E70" w:rsidP="00B72E70">
      <w:pPr>
        <w:spacing w:line="276" w:lineRule="auto"/>
        <w:jc w:val="right"/>
        <w:rPr>
          <w:sz w:val="24"/>
        </w:rPr>
      </w:pPr>
      <w:r w:rsidRPr="00B02A98">
        <w:rPr>
          <w:sz w:val="24"/>
        </w:rPr>
        <w:t>Графическое описание территориальных зон</w:t>
      </w:r>
    </w:p>
    <w:p w:rsidR="00B72E70" w:rsidRPr="00B02A98" w:rsidRDefault="00B72E70" w:rsidP="00B72E70">
      <w:pPr>
        <w:spacing w:line="276" w:lineRule="auto"/>
        <w:jc w:val="right"/>
        <w:rPr>
          <w:sz w:val="24"/>
        </w:rPr>
      </w:pPr>
      <w:r w:rsidRPr="00B02A98">
        <w:rPr>
          <w:sz w:val="24"/>
        </w:rPr>
        <w:t>к Правилам землепользования и застройки</w:t>
      </w:r>
    </w:p>
    <w:p w:rsidR="00B72E70" w:rsidRPr="00B02A98" w:rsidRDefault="00B72E70" w:rsidP="00B72E70">
      <w:pPr>
        <w:spacing w:line="276" w:lineRule="auto"/>
        <w:jc w:val="right"/>
        <w:rPr>
          <w:sz w:val="24"/>
        </w:rPr>
      </w:pPr>
      <w:r w:rsidRPr="00B02A98">
        <w:rPr>
          <w:sz w:val="24"/>
        </w:rPr>
        <w:t xml:space="preserve">муниципального образования </w:t>
      </w:r>
      <w:r w:rsidR="001532C5" w:rsidRPr="00B02A98">
        <w:rPr>
          <w:sz w:val="24"/>
        </w:rPr>
        <w:t>Ленин</w:t>
      </w:r>
      <w:r w:rsidRPr="00B02A98">
        <w:rPr>
          <w:sz w:val="24"/>
        </w:rPr>
        <w:t>ский сельсовет</w:t>
      </w:r>
    </w:p>
    <w:p w:rsidR="00B72E70" w:rsidRPr="00B02A98" w:rsidRDefault="00B72E70" w:rsidP="00B72E70">
      <w:pPr>
        <w:spacing w:after="160" w:line="259" w:lineRule="auto"/>
        <w:jc w:val="right"/>
        <w:rPr>
          <w:sz w:val="24"/>
        </w:rPr>
      </w:pPr>
      <w:r w:rsidRPr="00B02A98">
        <w:rPr>
          <w:sz w:val="24"/>
        </w:rPr>
        <w:t>Пензенского района Пензенской области</w:t>
      </w:r>
    </w:p>
    <w:p w:rsidR="00BA6C0E" w:rsidRDefault="00BA6C0E"/>
    <w:p w:rsidR="00B72E70" w:rsidRDefault="00B72E70"/>
    <w:p w:rsidR="00B72E70" w:rsidRDefault="00B72E70"/>
    <w:p w:rsidR="00B72E70" w:rsidRDefault="00B72E70"/>
    <w:p w:rsidR="00B72E70" w:rsidRDefault="00B72E70"/>
    <w:p w:rsidR="00B72E70" w:rsidRDefault="00B72E70"/>
    <w:p w:rsidR="00B72E70" w:rsidRDefault="00B72E70"/>
    <w:p w:rsidR="00B72E70" w:rsidRDefault="00B72E70"/>
    <w:p w:rsidR="00B72E70" w:rsidRDefault="00B72E70"/>
    <w:p w:rsidR="00B72E70" w:rsidRDefault="00B72E70"/>
    <w:p w:rsidR="00B72E70" w:rsidRDefault="00B72E70"/>
    <w:p w:rsidR="00B72E70" w:rsidRDefault="00B72E70"/>
    <w:p w:rsidR="00BA6C0E" w:rsidRDefault="00BA6C0E">
      <w:r>
        <w:br w:type="page"/>
      </w:r>
    </w:p>
    <w:p w:rsidR="00BA6C0E" w:rsidRDefault="00BA6C0E">
      <w:pPr>
        <w:sectPr w:rsidR="00BA6C0E" w:rsidSect="00B72E70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 w:code="9"/>
          <w:pgMar w:top="851" w:right="426" w:bottom="851" w:left="1219" w:header="454" w:footer="454" w:gutter="0"/>
          <w:cols w:space="708"/>
          <w:titlePg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lastRenderedPageBreak/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365194.28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2220598.73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365187.45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365181.50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2220630.07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365149.46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2220623.89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365155.90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2220589.55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365163.24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2220590.84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365194.28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2220598.73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366248.60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2220920.87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366322.95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2220933.53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366160.00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2220927.21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366100.19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2220907.74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366080.84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2221128.73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365963.36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2221107.55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365856.84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2221089.84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365808.72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2221086.88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365787.37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2221079.16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365764.82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2221063.92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365749.37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2221045.97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365540.21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2220992.88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365424.42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2220969.55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365393.75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2220956.88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365289.94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2220935.55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365112.00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2220902.32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365114.37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2220828.73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365120.25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2220764.96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365120.61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2220761.42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365122.66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2220740.69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365124.86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2220718.51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365122.53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2220718.32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365123.03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2220714.86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365124.98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2220717.30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365126.13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2220705.73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365132.48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2220665.30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365136.02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2220660.96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365145.74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2220658.90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365172.58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2220659.21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365222.91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2220661.71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365247.16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2220661.78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365268.09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2220662.37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365312.47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2220674.56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365347.63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2220683.39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365360.16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2220688.00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365383.19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2220697.83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365392.12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2220702.97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365389.78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2220721.21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365405.07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2220720.53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365418.41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2220723.02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365442.11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2220726.62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365482.55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2220736.85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365501.06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2220739.87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lastRenderedPageBreak/>
              <w:t>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365536.36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2220747.34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365539.77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2220748.14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365574.65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2220756.34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365577.21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2220745.38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365629.78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2220743.19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365663.18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2220738.89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365653.10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2220770.63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365672.68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2220776.67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365674.04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2220777.04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365686.92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2220745.70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365665.86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2220738.54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365688.69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2220740.04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365713.59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2220738.48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365740.97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2220742.69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365758.12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2220747.04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365764.97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2220753.19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365791.06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2220774.41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365810.15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2220790.22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365851.61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2220799.02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365871.99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365892.21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2220802.82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365918.83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2220807.41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365992.10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2220815.70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366021.20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2220829.15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366068.70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2220858.70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366125.50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2220881.20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366248.60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2220920.87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365215.55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2220805.30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365214.12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2220828.52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365207.25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2220859.54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365195.89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2220857.88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365134.90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2220849.08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365135.80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2220804.63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365215.55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2220805.30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366000.97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2220867.97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366000.25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2220872.02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366029.51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2220895.62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366027.33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2220913.83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365993.98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2220907.24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365973.46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2220904.65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365980.26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2220863.73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366000.97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2220867.97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(3)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365115.95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2220671.68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365108.12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2220724.10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365106.17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2220744.51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365105.20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2220754.41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365104.58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2220761.56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365104.35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2220765.93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365103.57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2220774.71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365103.16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2220780.73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365095.24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2220828.28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365093.45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2220847.97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365094.32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2220883.67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365094.40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2220887.01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365086.67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2220883.30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365065.84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2220849.91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364981.83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2220715.26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364951.25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2220678.38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365040.13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2220677.09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365083.06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2220680.34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365083.76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2220679.50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365089.73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2220670.00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365095.69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2220670.13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365115.95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2220671.68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lastRenderedPageBreak/>
              <w:t>3. Сведения о характерных точках части (частей) границы объекта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F71A0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 w:rsidP="00B72E70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F35EC9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F35EC9" w:rsidRDefault="00BA6C0E" w:rsidP="00B72E70">
            <w:pPr>
              <w:pStyle w:val="af8"/>
              <w:jc w:val="center"/>
              <w:rPr>
                <w:b/>
                <w:bCs/>
                <w:u w:val="single"/>
              </w:rPr>
            </w:pPr>
            <w:r w:rsidRPr="00F35EC9">
              <w:rPr>
                <w:b/>
                <w:bCs/>
                <w:u w:val="single"/>
              </w:rPr>
              <w:t>Ж-1. Зона застройки индивидуальными жилыми домами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F35EC9" w:rsidRDefault="00BA6C0E" w:rsidP="00B72E70">
            <w:pPr>
              <w:pStyle w:val="14"/>
              <w:rPr>
                <w:sz w:val="20"/>
                <w:szCs w:val="24"/>
              </w:rPr>
            </w:pPr>
            <w:r w:rsidRPr="00F35EC9">
              <w:rPr>
                <w:sz w:val="20"/>
                <w:szCs w:val="24"/>
              </w:rPr>
              <w:t xml:space="preserve">440510, Пензенская обл., Пензенский р-н, Ленинский с/с, </w:t>
            </w:r>
            <w:proofErr w:type="spellStart"/>
            <w:r w:rsidRPr="00F35EC9">
              <w:rPr>
                <w:sz w:val="20"/>
                <w:szCs w:val="24"/>
              </w:rPr>
              <w:t>Колюпановка</w:t>
            </w:r>
            <w:proofErr w:type="spellEnd"/>
            <w:r w:rsidRPr="00F35EC9">
              <w:rPr>
                <w:sz w:val="20"/>
                <w:szCs w:val="24"/>
              </w:rPr>
              <w:t xml:space="preserve"> </w:t>
            </w:r>
            <w:proofErr w:type="spellStart"/>
            <w:r w:rsidRPr="00F35EC9">
              <w:rPr>
                <w:sz w:val="20"/>
                <w:szCs w:val="24"/>
              </w:rPr>
              <w:t>д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350549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10361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54278C">
          <w:footerReference w:type="even" r:id="rId11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361843.15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2222893.46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361938.47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2223001.97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361872.42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2223053.47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361739.74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2223148.75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361671.63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2223194.91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361679.11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2223205.03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361673.11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2223209.46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361665.84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2223199.62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361648.76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2223211.09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361544.52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2223280.58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361520.81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2223294.80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2223269.80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2223252.49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361517.57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2223220.67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361536.15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2223206.93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361546.20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2223199.49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361553.54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2223191.41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361569.53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2223173.80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361579.31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2223163.03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361614.09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2223143.68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361620.44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2223145.09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361631.56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2223152.65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361649.33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2223164.73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361659.08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2223159.71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361664.18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2223103.64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361665.89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2223084.16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361660.84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2223076.15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361643.78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2223049.05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361626.61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2223010.94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361622.36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2222987.06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361624.44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2222968.66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361635.85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2222948.92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361651.73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2222935.14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361669.16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2222930.11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361714.91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2222929.30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361752.61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2222920.83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361789.46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2222915.68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361826.04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2222901.15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361843.15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2222893.46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361605.02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2223054.88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361622.72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2223082.82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361626.09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2223091.82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361616.86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2223098.30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361569.76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2223122.28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361523.24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2223160.90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361489.42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2223200.50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361477.72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2223223.42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2223246.41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2223277.50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361492.40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2223326.08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361435.25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2223363.28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361384.19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2223395.30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361266.87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2223468.61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361029.25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2223613.03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360972.01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2223650.20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360870.90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2223708.43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360706.88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2223431.82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360715.49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2223436.30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360726.53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2223440.43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360740.03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2223440.02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360751.21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2223434.98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360760.99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2223425.14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360766.45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2223413.52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360784.92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2223390.28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360811.98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2223371.91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360829.80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2223360.79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360837.20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2223358.94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360850.53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2223357.57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360894.30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360928.78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2223343.42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360956.43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2223327.74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360974.75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2223304.89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360999.77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2223270.21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361038.26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2223242.60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361059.13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2223232.48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361093.21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2223233.85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361185.38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2223208.91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361193.71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2223217.78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361203.71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2223224.38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361222.98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2223230.34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361237.49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2223229.09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361261.10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2223209.99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361291.72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2223163.74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361333.71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2223114.46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361393.46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2223059.27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361403.18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2223062.39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361425.03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2223067.64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361458.21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2223065.83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361470.44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2223066.94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361485.77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2223063.58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361501.41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2223056.55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361532.80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2223038.61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361562.47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2223025.78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361575.92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2223024.28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361584.41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2223026.63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361605.02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2223054.88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361516.37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2223353.97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361546.78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2223407.73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361550.61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2223424.34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361547.47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2223431.09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361536.60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2223438.63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361520.69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2223441.89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361487.34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2223447.84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361461.70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2223448.63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361436.00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2223447.99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361417.13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2223458.76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361402.72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2223484.62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361401.00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2223528.22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361398.69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2223556.22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361393.90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2223566.70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361385.59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2223573.00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361368.34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2223577.52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361352.76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2223589.48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361303.05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2223573.57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361277.53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2223568.22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361270.28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2223567.90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361260.83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2223570.42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361247.92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2223579.24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361194.22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2223644.66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361173.44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2223658.89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361160.97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2223664.92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361150.89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2223668.07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361139.55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2223669.33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361130.42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2223672.80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361122.23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2223680.67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361115.61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2223689.81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361111.73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2223692.81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361108.89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2223690.68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361095.00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2223689.70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361076.15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2223695.66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361034.48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2223728.39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360990.83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2223758.15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360970.00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2223768.08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360958.09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2223769.07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360918.39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2223768.10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360866.80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2223761.19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360862.04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2223758.27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360986.92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2223682.74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361093.14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2223618.24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361130.70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2223593.97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361157.30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2223578.26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361254.34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2223519.32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361516.37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2223353.97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 w:rsidP="00B72E70">
      <w:bookmarkStart w:id="1" w:name="_GoBack"/>
      <w:bookmarkEnd w:id="1"/>
    </w:p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0E2FC8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0E2FC8" w:rsidRDefault="00BA6C0E" w:rsidP="00B72E70">
            <w:pPr>
              <w:pStyle w:val="af8"/>
              <w:jc w:val="center"/>
              <w:rPr>
                <w:b/>
                <w:bCs/>
                <w:u w:val="single"/>
              </w:rPr>
            </w:pPr>
            <w:r w:rsidRPr="000E2FC8">
              <w:rPr>
                <w:b/>
                <w:bCs/>
                <w:u w:val="single"/>
              </w:rPr>
              <w:t>Ж-1. Зона застройки индивидуальными жилыми домами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0E2FC8" w:rsidRDefault="00BA6C0E" w:rsidP="00B72E70">
            <w:pPr>
              <w:pStyle w:val="14"/>
              <w:rPr>
                <w:sz w:val="20"/>
                <w:szCs w:val="24"/>
              </w:rPr>
            </w:pPr>
            <w:r w:rsidRPr="000E2FC8">
              <w:rPr>
                <w:sz w:val="20"/>
                <w:szCs w:val="24"/>
              </w:rPr>
              <w:t>440510, Пензенская обл., Пензенский р-н, Ленинский с/с, Ленино 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1824806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23640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54278C">
          <w:footerReference w:type="even" r:id="rId12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366400.71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2222005.27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366394.53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2222024.48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366387.32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2222046.28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366386.03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2222051.82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366384.90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2222057.71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366383.36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2222065.74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366340.31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2222057.21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366248.11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2222038.91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366241.96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2222037.92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366215.24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2222032.39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366225.74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2221986.16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366274.99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2221989.24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366332.17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2221992.76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366375.70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2221993.64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366400.71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2222005.27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366416.03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2222193.76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366425.45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2222195.72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366412.42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2222256.37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366201.62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2222204.40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366214.49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2222153.15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366221.06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2222154.49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366260.35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2222162.46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366287.13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2222167.84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366316.55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2222173.76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366345.95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2222179.67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366375.36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2222185.58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366406.54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2222191.85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366416.03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2222193.76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Зона1(3)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366156.39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2222068.57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366128.56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2222186.40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365822.58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2222118.46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365772.68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2222107.94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365730.41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2222099.70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365697.97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2222100.11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365669.00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2222107.72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365404.11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2222162.72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365383.58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2222040.69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365438.11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2222029.26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365515.07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2222027.50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365531.02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2222026.46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365557.25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2222014.16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365584.09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2222013.35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365611.07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2222013.86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365612.20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2222010.28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365625.11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2222011.63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365625.11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2222024.93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365625.11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2222038.78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365643.73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2222039.51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365679.84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2222041.28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365677.78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2222028.38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365681.98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2221976.30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365685.70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2221966.37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365710.33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2221945.26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365754.74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2221941.31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365782.45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2221947.02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365836.54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2221976.93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365875.24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2222012.99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365904.71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2222024.42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365989.01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2222028.90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366026.45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2222046.88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366104.57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2222061.88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366156.39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2222068.57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Зона1(4)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366391.08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2222365.21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366386.20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2222406.06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366378.02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2222460.79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366342.25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2222626.85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365802.48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2222561.10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365786.28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2222609.39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365770.23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2222661.34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365652.40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2222634.72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365656.99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2222600.90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365625.47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2222596.25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365621.65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2222619.87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365623.07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2222621.20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365628.48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2222630.86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365571.25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2222600.48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365544.45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2222590.66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365516.97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2222584.39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365472.66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2222582.32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365471.44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2222582.56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365471.06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2222580.50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365457.35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2222492.16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365483.66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2222486.33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365478.05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2222456.68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365486.56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2222454.76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365528.44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2222445.00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365506.71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2222355.67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365568.90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2222339.28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365597.66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2222313.25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365603.85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2222293.60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365609.92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2222287.02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365619.32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2222280.44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365631.82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2222273.03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365636.54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2222261.15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365677.37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2222257.43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365677.78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2222237.62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365670.85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2222229.10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365657.65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2222197.60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365659.27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2222196.96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365688.42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2222183.79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365689.68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2222183.58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365689.48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2222181.65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365687.53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2222153.14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365664.26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2222154.95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365655.94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2222142.26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365652.12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2222132.25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365656.69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365692.08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2222123.00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365700.32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2222121.09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365726.89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2222121.92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365726.32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2222128.19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365769.17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2222136.98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365899.41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2222164.19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365984.72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2222183.43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366020.36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2222191.57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366063.47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2222201.16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366077.41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2222205.34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366077.42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2222205.29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366103.80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2222210.56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366116.65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2222213.13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366129.30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2222215.77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366114.82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2222275.59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366139.96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2222282.11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366135.90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2222298.26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366391.08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2222365.21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366170.39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2222432.35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366170.24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2222439.34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366162.47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2222490.11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366119.35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2222483.59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366127.80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2222426.10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366143.75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2222428.43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366170.39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2222432.35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Зона1(5)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365342.36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2222234.04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365351.38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2222256.24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365357.45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365305.68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2222296.94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365292.04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2222241.51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365341.14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2222228.84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365342.36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2222234.04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Зона1(6)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365169.44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2222114.35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365181.71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2222218.46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365179.04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2222225.64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365173.80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2222228.58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365153.91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365077.68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2222255.75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365026.36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2222271.13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365004.15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2222278.00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364995.88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2222280.75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364926.36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2222297.35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364926.19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2222297.39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364900.28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2222303.64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364858.55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2222314.88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364833.24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2222321.30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364804.62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2222328.37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364804.45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2222328.42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364761.91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2222338.98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364718.63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2222350.84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364662.77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2222363.42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364579.18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2222384.69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364487.70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2222406.42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364469.92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2222409.39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364349.92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2222418.61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364348.45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2222387.15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364324.02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2222388.31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364325.07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2222421.19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364319.97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2222421.81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364225.83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2222427.07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364122.45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2222432.94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364050.27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2222439.35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363961.20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2222442.64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363944.86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2222443.26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363803.12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2222455.36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363767.72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2222459.73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363646.10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2222484.52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363586.80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2222498.41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363518.09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2222518.60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363443.96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2222532.13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363348.09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2222542.57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0.20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363285.84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2222537.28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0.20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363031.57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2222513.60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363013.83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2222513.84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362960.57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2222510.83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362934.71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2222508.53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362737.09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2222490.55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362570.21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2222480.20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362540.45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2222479.62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362504.20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2222480.13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362467.84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2222480.75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362401.21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2222486.11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362324.63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2222493.80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362293.92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2222497.45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362292.39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2222488.18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362280.17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2222490.66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362283.54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2222510.82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362260.92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2222513.32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362252.72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2222563.61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362236.49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2222681.93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362225.64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2222757.32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362219.29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2222776.50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362197.98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2222751.99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362184.84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2222701.45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362172.15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2222686.71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362156.76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2222679.37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362132.61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2222672.13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362118.12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2222669.58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362103.10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2222634.42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362073.82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2222570.32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362055.72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2222559.15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362030.36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2222557.59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361901.57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2222474.43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361871.80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2222448.86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361860.48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2222414.24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361853.86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2222363.95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361859.52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2222324.11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361876.23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2222307.68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361888.06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2222301.52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362015.18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2222286.75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362157.73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2222228.23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362222.41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2222190.61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362232.72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2222189.99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362474.53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2222202.05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362531.19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2222394.41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362561.28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2222400.17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362592.73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2222400.63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362634.40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2222394.87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362715.75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2222370.58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362778.08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2222362.13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362979.14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2222359.91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363071.39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2222362.09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363291.40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2222346.61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363814.70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2222297.42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364016.72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2222256.78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364114.93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2222212.01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364162.19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2222182.38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364178.21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2222171.27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364174.69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2222144.14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364179.72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2222120.71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364194.52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2222113.37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364205.29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2222113.14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364213.21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2222113.14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364237.45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2222111.58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364248.13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2222112.42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364252.45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2222114.10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364255.33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2222114.94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364272.37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2222114.70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364288.33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2222113.50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364310.17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2222110.38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364367.45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2222090.12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364366.85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2222052.77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364410.18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2222060.82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364568.83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2222212.72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364620.28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2222223.84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364718.78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2222212.50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364861.43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2222145.93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364882.08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2222140.71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365169.44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2222114.35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Зона1(7)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365273.42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2222374.52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365301.99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2222482.08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365290.55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2222485.03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365314.14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2222613.80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365299.35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2222613.45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365281.40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2222605.40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365247.86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2222578.15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365214.09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2222552.64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365170.10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2222539.68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365138.06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2222535.15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365113.25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2222532.55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365103.63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2222550.17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365058.30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2222555.95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365043.51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2222550.65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364984.10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2222557.42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364962.92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364956.83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2222544.47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364956.04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2222538.93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364924.08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2222517.83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364915.50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2222515.45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364914.38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2222510.62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364871.75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2222483.24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364846.64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2222463.16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364817.66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2222435.64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364799.05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2222432.42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364794.04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2222464.94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2222466.03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364850.03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2222499.58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364880.17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2222516.84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364918.23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2222536.08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364917.25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2222542.11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364947.08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2222561.63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364913.45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2222565.49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364868.25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2222553.15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364832.74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2222542.08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364804.51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2222536.45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364783.79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2222538.15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364763.44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2222544.76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364743.20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2222556.30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364697.63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2222583.29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364654.15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2222604.03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364617.00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2222627.86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364593.45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2222636.70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364534.80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2222636.54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364469.63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2222626.54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364446.19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2222627.79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364379.31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2222620.70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364343.85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2222607.55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364330.18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2222592.06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364290.72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2222565.65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0.20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364267.89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2222563.72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364260.38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2222564.18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364229.84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2222565.38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364209.52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2222576.24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364195.82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2222590.42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364169.88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2222623.89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364137.70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2222644.79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364115.22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2222641.52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364091.47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2222629.00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364077.67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2222615.96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364054.79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2222601.08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364024.75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2222581.90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363992.01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2222567.11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363961.19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2222561.40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363934.18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2222560.01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363909.74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2222560.24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363856.01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2222570.60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363811.21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2222575.11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363762.71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2222578.82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363699.59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2222576.70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363673.77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2222571.64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363624.63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2222553.34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363594.82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2222550.28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363580.32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2222549.99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363558.73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2222557.36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363534.74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2222573.59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363518.77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2222594.59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363494.35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2222637.86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363463.41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2222672.11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363428.43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2222713.82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363319.47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2222751.68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363296.86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2222749.79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363224.12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2222745.22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363203.45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2222745.75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363159.74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2222756.72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363116.72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2222779.85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363070.42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2222799.17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363012.46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2222804.28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362972.98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2222798.89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362955.00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2222798.69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362932.34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2222805.48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362914.40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2222818.76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362902.29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2222832.13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362894.20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2222849.48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362887.19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2222872.96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362875.72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2222888.30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362865.18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2222898.35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362856.31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2222904.94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362834.96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2222914.69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362812.46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2222920.97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362797.77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2222923.54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362774.98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2222918.76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362736.97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2222902.05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362704.72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2222888.24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362662.87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2222874.25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362632.01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2222865.17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362594.53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2222835.24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362564.30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2222822.60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362540.47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2222821.58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362524.52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2222826.63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362506.54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2222839.41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362449.93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2222869.84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362434.07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2222881.48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362412.38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2222897.84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362374.72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2222912.82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362339.72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2222920.54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362324.45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2222922.80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362307.03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2222928.82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362287.75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2222940.93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362261.17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2222955.21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362253.44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2222958.10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362242.10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2222960.74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362237.08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2222960.35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362233.04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2222959.82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362224.96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2222957.54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362214.80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2222950.74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362207.71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2222942.54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362204.91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2222937.22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362204.59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2222927.55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362219.88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2222877.06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362224.33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2222852.36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362227.92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2222802.16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362236.00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2222793.60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362240.70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2222779.73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362252.04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2222699.45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362259.52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2222660.35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362260.70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2222660.80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362260.80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2222660.57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362259.58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2222660.02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362266.35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2222624.63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362278.22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2222572.89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362287.16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2222548.25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362298.62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2222533.35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362311.27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2222523.95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362319.37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2222521.82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362337.81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2222519.90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362364.47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2222517.39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362534.98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2222509.86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362622.47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2222511.36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362686.01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2222515.11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362734.73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2222519.33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362901.47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2222534.07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363440.24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2222575.69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363483.15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2222565.57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363592.06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2222528.31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363642.70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2222516.21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363728.45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2222495.99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363746.91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2222491.91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363769.43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2222487.34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363800.50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2222481.60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363923.07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2222473.12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364083.24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2222463.67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364083.38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2222601.14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364102.02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2222600.49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364148.86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2222593.09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364148.61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2222530.43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364147.36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2222518.51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364139.43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2222517.71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364139.25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2222521.42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364136.85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2222521.30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364137.04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2222517.59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364127.94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2222516.36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364124.76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2222513.00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364101.96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2222510.38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364100.37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2222464.85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364100.27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2222462.66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364187.36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2222457.52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364210.34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2222456.40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364358.27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2222450.68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364486.88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2222438.17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364525.12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2222430.67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364729.29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2222376.59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364800.62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2222358.52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364899.79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2222333.03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364990.82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2222308.00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365105.54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2222281.44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365115.28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2222330.40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365085.93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2222337.38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365092.42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2222369.89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365101.98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2222373.78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365118.66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2222388.04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365198.12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2222399.01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365202.88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2222397.59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365226.59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2222390.70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365273.42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2222374.52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Зона1(8)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362037.50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2222711.80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362142.65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2222850.67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362132.45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2222859.89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362104.02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2222887.94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362025.51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2222953.97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361963.61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2223003.14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361876.59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2222902.95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362002.36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2222836.95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362013.75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2222817.01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362013.75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2222799.19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362005.56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2222782.79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361999.28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2222761.57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362017.53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2222728.93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362037.50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2222711.80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Зона1(9)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362172.48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2222922.46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362166.61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2222936.16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362169.19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2222950.10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362176.24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2222963.51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362187.64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2222974.54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362198.05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2222979.03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362211.62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2222990.59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362225.58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2222996.82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362243.81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2222998.75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362268.65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2222992.53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362229.53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2223113.68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362260.27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2223131.61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362258.45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2223181.71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362199.24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2223197.48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362188.30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2223196.00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362116.14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2223186.21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362068.38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2223190.71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362047.19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2223107.25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362030.72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2223083.00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362005.78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2223053.48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361987.20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2223030.96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362132.95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2222900.35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362150.03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2222882.76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362172.48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2222922.46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 w:rsidP="00B72E70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>местоположения границ населенных пунктов</w:t>
            </w:r>
            <w:r w:rsidRPr="00710004">
              <w:rPr>
                <w:u w:val="single"/>
              </w:rPr>
              <w:t>, 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710004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710004">
              <w:rPr>
                <w:b/>
                <w:u w:val="single"/>
              </w:rPr>
              <w:t xml:space="preserve">Ж-2. Зона застройки малоэтажными жилыми домами (до 4 этажей, включая </w:t>
            </w:r>
            <w:proofErr w:type="gramStart"/>
            <w:r w:rsidRPr="00710004">
              <w:rPr>
                <w:b/>
                <w:u w:val="single"/>
              </w:rPr>
              <w:t>мансардный</w:t>
            </w:r>
            <w:proofErr w:type="gramEnd"/>
            <w:r w:rsidRPr="00710004">
              <w:rPr>
                <w:b/>
                <w:u w:val="single"/>
              </w:rPr>
              <w:t>)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B27558" w:rsidRDefault="00BA6C0E" w:rsidP="00B72E70">
            <w:pPr>
              <w:pStyle w:val="14"/>
              <w:rPr>
                <w:sz w:val="20"/>
                <w:szCs w:val="24"/>
              </w:rPr>
            </w:pPr>
            <w:r w:rsidRPr="00B27558">
              <w:rPr>
                <w:sz w:val="20"/>
                <w:szCs w:val="24"/>
              </w:rPr>
              <w:t xml:space="preserve">440510, Пензенская обл., Пензенский р-н, Ленинский с/с, </w:t>
            </w:r>
            <w:proofErr w:type="spellStart"/>
            <w:r w:rsidRPr="00B27558">
              <w:rPr>
                <w:sz w:val="20"/>
                <w:szCs w:val="24"/>
              </w:rPr>
              <w:t>Ардым</w:t>
            </w:r>
            <w:proofErr w:type="spellEnd"/>
            <w:r w:rsidRPr="00B27558">
              <w:rPr>
                <w:sz w:val="20"/>
                <w:szCs w:val="24"/>
              </w:rPr>
              <w:t xml:space="preserve"> ж/</w:t>
            </w:r>
            <w:proofErr w:type="spellStart"/>
            <w:r w:rsidRPr="00B27558">
              <w:rPr>
                <w:sz w:val="20"/>
                <w:szCs w:val="24"/>
              </w:rPr>
              <w:t>д_</w:t>
            </w:r>
            <w:proofErr w:type="gramStart"/>
            <w:r w:rsidRPr="00B27558">
              <w:rPr>
                <w:sz w:val="20"/>
                <w:szCs w:val="24"/>
              </w:rPr>
              <w:t>ст</w:t>
            </w:r>
            <w:proofErr w:type="spellEnd"/>
            <w:proofErr w:type="gram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3835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1084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54278C">
          <w:footerReference w:type="even" r:id="rId13"/>
          <w:type w:val="continuous"/>
          <w:pgSz w:w="11906" w:h="16838" w:code="9"/>
          <w:pgMar w:top="955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365215.55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2220805.30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365214.12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2220828.52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365207.25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2220859.54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365195.89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2220857.88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365134.90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2220849.08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365135.80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2220804.63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365215.55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2220805.30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F71A0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710004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710004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710004">
              <w:rPr>
                <w:b/>
                <w:u w:val="single"/>
              </w:rPr>
              <w:t xml:space="preserve">Ж-2. Зона застройки малоэтажными жилыми домами (до 4 этажей, включая </w:t>
            </w:r>
            <w:proofErr w:type="gramStart"/>
            <w:r w:rsidRPr="00710004">
              <w:rPr>
                <w:b/>
                <w:u w:val="single"/>
              </w:rPr>
              <w:t>мансардный</w:t>
            </w:r>
            <w:proofErr w:type="gramEnd"/>
            <w:r w:rsidRPr="00710004">
              <w:rPr>
                <w:b/>
                <w:u w:val="single"/>
              </w:rPr>
              <w:t>)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9B149F" w:rsidRDefault="00BA6C0E" w:rsidP="00B72E70">
            <w:pPr>
              <w:pStyle w:val="14"/>
              <w:rPr>
                <w:sz w:val="20"/>
                <w:szCs w:val="24"/>
              </w:rPr>
            </w:pPr>
            <w:r w:rsidRPr="009B149F">
              <w:rPr>
                <w:sz w:val="20"/>
                <w:szCs w:val="24"/>
              </w:rPr>
              <w:t xml:space="preserve">440510, </w:t>
            </w:r>
            <w:proofErr w:type="gramStart"/>
            <w:r w:rsidRPr="009B149F">
              <w:rPr>
                <w:sz w:val="20"/>
                <w:szCs w:val="24"/>
              </w:rPr>
              <w:t>Пензенская</w:t>
            </w:r>
            <w:proofErr w:type="gramEnd"/>
            <w:r w:rsidRPr="009B149F">
              <w:rPr>
                <w:sz w:val="20"/>
                <w:szCs w:val="24"/>
              </w:rPr>
              <w:t xml:space="preserve"> обл., Пензенский р-н, Ленинский с/с, Ленино 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64809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4455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54278C">
          <w:footerReference w:type="even" r:id="rId14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365634.97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2222136.14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365657.65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2222197.60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365670.85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2222229.10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365677.78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2222237.62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365677.37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2222257.43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365636.54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2222261.15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365631.82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2222273.03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365619.32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2222280.44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365609.92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2222287.02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365603.85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2222293.60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365597.66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2222313.25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365568.90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2222339.28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365506.71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2222355.67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365499.41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2222331.68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365467.32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2222339.70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365469.29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2222383.89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365486.56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2222454.76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365478.05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2222456.68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365452.59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2222461.50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365451.46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2222454.24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365449.58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2222443.49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365335.05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2222473.45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365333.73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2222468.11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365317.06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2222400.47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365309.22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2222368.65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365374.85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2222351.90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365357.45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365351.38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2222256.24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365342.36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2222234.04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365387.74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2222222.54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365386.64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2222218.52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365380.33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2222195.64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365634.97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2222136.14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F71A0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710004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710004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710004">
              <w:rPr>
                <w:b/>
                <w:u w:val="single"/>
              </w:rPr>
              <w:t>ОД. Общественно-деловая зона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0C75DB" w:rsidRDefault="00BA6C0E" w:rsidP="00B72E70">
            <w:pPr>
              <w:pStyle w:val="14"/>
              <w:rPr>
                <w:sz w:val="20"/>
                <w:szCs w:val="24"/>
              </w:rPr>
            </w:pPr>
            <w:r w:rsidRPr="000C75DB">
              <w:rPr>
                <w:sz w:val="20"/>
                <w:szCs w:val="24"/>
              </w:rPr>
              <w:t xml:space="preserve">440510, Пензенская обл., Пензенский р-н, Ленинский с/с, </w:t>
            </w:r>
            <w:proofErr w:type="spellStart"/>
            <w:r w:rsidRPr="000C75DB">
              <w:rPr>
                <w:sz w:val="20"/>
                <w:szCs w:val="24"/>
              </w:rPr>
              <w:t>Ардым</w:t>
            </w:r>
            <w:proofErr w:type="spellEnd"/>
            <w:r w:rsidRPr="000C75DB">
              <w:rPr>
                <w:sz w:val="20"/>
                <w:szCs w:val="24"/>
              </w:rPr>
              <w:t xml:space="preserve"> ж/</w:t>
            </w:r>
            <w:proofErr w:type="spellStart"/>
            <w:r w:rsidRPr="000C75DB">
              <w:rPr>
                <w:sz w:val="20"/>
                <w:szCs w:val="24"/>
              </w:rPr>
              <w:t>д_</w:t>
            </w:r>
            <w:proofErr w:type="gramStart"/>
            <w:r w:rsidRPr="000C75DB">
              <w:rPr>
                <w:sz w:val="20"/>
                <w:szCs w:val="24"/>
              </w:rPr>
              <w:t>ст</w:t>
            </w:r>
            <w:proofErr w:type="spellEnd"/>
            <w:proofErr w:type="gram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1877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758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54278C">
          <w:footerReference w:type="even" r:id="rId15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366000.97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2220867.97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366000.25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2220872.02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365993.98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2220907.24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365973.46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2220904.65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365980.26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2220863.73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366000.97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2220867.97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365686.92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2220745.70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365674.04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2220777.04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365672.68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2220776.67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365653.10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2220770.63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365663.18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2220738.89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365665.86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2220738.54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365686.92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2220745.70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(3)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365406.70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2220708.26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365405.07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2220720.53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365389.78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2220721.21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365392.12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2220702.97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365406.70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2220708.26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F71A0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Pr="0095200F" w:rsidRDefault="00BA6C0E">
      <w:pPr>
        <w:rPr>
          <w:lang w:val="en-US"/>
        </w:rPr>
      </w:pPr>
    </w:p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7D20BA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7D20BA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7D20BA">
              <w:rPr>
                <w:b/>
                <w:u w:val="single"/>
              </w:rPr>
              <w:t>ОД. Общественно-деловая зона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144CCE" w:rsidRDefault="00BA6C0E" w:rsidP="00B72E70">
            <w:pPr>
              <w:pStyle w:val="14"/>
              <w:rPr>
                <w:sz w:val="20"/>
                <w:szCs w:val="24"/>
              </w:rPr>
            </w:pPr>
            <w:r w:rsidRPr="00144CCE">
              <w:rPr>
                <w:sz w:val="20"/>
                <w:szCs w:val="24"/>
              </w:rPr>
              <w:t xml:space="preserve">440510, </w:t>
            </w:r>
            <w:proofErr w:type="gramStart"/>
            <w:r w:rsidRPr="00144CCE">
              <w:rPr>
                <w:sz w:val="20"/>
                <w:szCs w:val="24"/>
              </w:rPr>
              <w:t>Пензенская</w:t>
            </w:r>
            <w:proofErr w:type="gramEnd"/>
            <w:r w:rsidRPr="00144CCE">
              <w:rPr>
                <w:sz w:val="20"/>
                <w:szCs w:val="24"/>
              </w:rPr>
              <w:t xml:space="preserve"> обл., Пензенский р-н, Ленинский с/с, Ленино 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78298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4897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54278C">
          <w:footerReference w:type="even" r:id="rId16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366442.95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2222024.91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366453.98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2222041.13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366440.16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2222128.63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366425.45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2222195.72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366416.03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2222193.76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366406.54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2222191.85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366375.36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2222185.58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366345.95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2222179.67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366316.55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2222173.76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366287.13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2222167.84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366260.35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2222162.46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366221.06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2222154.49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366214.49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2222153.15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366232.13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2222082.87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366241.96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2222037.92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366248.11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2222038.91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366340.31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2222057.21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366383.36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2222065.74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366384.90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2222057.71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366386.03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2222051.82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366387.32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2222046.28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366394.53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2222024.48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366400.71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2222005.27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366442.95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2222024.91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365449.58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2222443.49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365451.46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2222454.24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365452.59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2222461.50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365457.35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2222492.16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365471.06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2222580.50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365471.44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2222582.56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365314.14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2222613.80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365290.55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2222485.03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365301.99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2222482.08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365335.05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2222473.45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365449.58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2222443.49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(3)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365236.67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2222236.66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365273.42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2222374.52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365226.59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2222390.70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365202.88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2222397.59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365198.12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2222399.01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365175.16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2222299.87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365156.85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2222303.97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365149.01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2222270.95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365146.64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2222261.14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365156.41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2222258.58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365194.81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2222248.01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365196.16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2222247.95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365231.85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2222237.99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365236.67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2222236.66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(4)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364100.37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2222464.85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364101.96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2222510.38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364124.76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2222513.00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364127.94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2222516.36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364137.04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2222517.59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364136.85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2222521.30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364139.25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2222521.42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364139.43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2222517.71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364147.36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2222518.51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364148.61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2222530.43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364148.86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2222593.09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364102.02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2222600.49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364083.38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2222601.14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364083.24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2222463.67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364100.27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2222462.66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364100.37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2222464.85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(5)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365357.45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365374.85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2222351.90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365309.22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2222368.65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365307.64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2222361.92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365292.38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2222300.90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365292.25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2222300.46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365305.68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2222296.94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365357.45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(6)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365380.33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2222195.64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365386.64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2222218.52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365387.74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2222222.54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365342.36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2222234.04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365341.14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2222228.84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365292.04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2222241.51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365287.30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2222222.26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365373.48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2222197.72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365380.33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2222195.64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(7)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365687.53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2222153.14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365689.48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2222181.65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365689.68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2222183.58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365688.42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2222183.79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365659.27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2222196.96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365657.65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2222197.60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365634.97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2222136.14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365652.12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2222132.25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365655.94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2222142.26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365664.26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2222154.95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365687.53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2222153.14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(8)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362292.39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2222488.18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362293.92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2222497.45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362295.59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2222507.68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362283.54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2222510.82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362280.17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2222490.66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362292.39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2222488.18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24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F71A00">
        <w:tblPrEx>
          <w:tblLook w:val="0000"/>
        </w:tblPrEx>
        <w:trPr>
          <w:trHeight w:val="150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Pr="00144CCE" w:rsidRDefault="00BA6C0E" w:rsidP="00B72E70">
      <w:pPr>
        <w:rPr>
          <w:sz w:val="8"/>
        </w:rPr>
      </w:pP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58307C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8307C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58307C">
              <w:rPr>
                <w:b/>
                <w:u w:val="single"/>
              </w:rPr>
              <w:t>ОТ. Иная зона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2E4DFC" w:rsidRDefault="00BA6C0E" w:rsidP="00B72E70">
            <w:pPr>
              <w:pStyle w:val="14"/>
              <w:rPr>
                <w:sz w:val="20"/>
                <w:szCs w:val="24"/>
              </w:rPr>
            </w:pPr>
            <w:r w:rsidRPr="002E4DFC">
              <w:rPr>
                <w:sz w:val="20"/>
                <w:szCs w:val="24"/>
              </w:rPr>
              <w:t xml:space="preserve">440510, </w:t>
            </w:r>
            <w:proofErr w:type="gramStart"/>
            <w:r w:rsidRPr="002E4DFC">
              <w:rPr>
                <w:sz w:val="20"/>
                <w:szCs w:val="24"/>
              </w:rPr>
              <w:t>Пензенская</w:t>
            </w:r>
            <w:proofErr w:type="gramEnd"/>
            <w:r w:rsidRPr="002E4DFC">
              <w:rPr>
                <w:sz w:val="20"/>
                <w:szCs w:val="24"/>
              </w:rPr>
              <w:t xml:space="preserve"> обл., Пензенский р-н, Ленинский с/с, </w:t>
            </w:r>
            <w:proofErr w:type="spellStart"/>
            <w:r w:rsidRPr="002E4DFC">
              <w:rPr>
                <w:sz w:val="20"/>
                <w:szCs w:val="24"/>
              </w:rPr>
              <w:t>Колюпановка</w:t>
            </w:r>
            <w:proofErr w:type="spellEnd"/>
            <w:r w:rsidRPr="002E4DFC">
              <w:rPr>
                <w:sz w:val="20"/>
                <w:szCs w:val="24"/>
              </w:rPr>
              <w:t xml:space="preserve"> </w:t>
            </w:r>
            <w:proofErr w:type="spellStart"/>
            <w:r w:rsidRPr="002E4DFC">
              <w:rPr>
                <w:sz w:val="20"/>
                <w:szCs w:val="24"/>
              </w:rPr>
              <w:t>д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38311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3425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4462E9">
          <w:footerReference w:type="even" r:id="rId17"/>
          <w:type w:val="continuous"/>
          <w:pgSz w:w="11906" w:h="16838" w:code="9"/>
          <w:pgMar w:top="1103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361604.26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2223017.99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361619.22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2223045.42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361637.60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2223074.43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361643.72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2223090.77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361639.92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2223103.84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361624.46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2223113.63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361578.39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2223137.08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361534.61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2223173.43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361503.17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2223210.25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361493.13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2223229.90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361487.25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2223248.82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361487.25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2223273.71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361502.16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2223305.11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361494.15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2223309.55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361500.76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2223321.05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361492.40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2223326.08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2223277.50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2223246.41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361477.72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2223223.42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361489.42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2223200.50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361523.24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2223160.90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361569.76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2223122.28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361616.86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2223098.30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361626.09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2223091.82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361622.72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2223082.82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361605.02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2223054.88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361584.41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2223026.63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361575.92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2223024.28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361562.47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2223025.78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361532.80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2223038.61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361501.41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2223056.55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361485.77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2223063.58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361470.44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2223066.94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361458.21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2223065.83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361425.03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2223067.64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361403.18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2223062.39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361393.46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2223059.27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361333.71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2223114.46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361291.72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2223163.74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361261.10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2223209.99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361237.49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2223229.09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361222.98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2223230.34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361203.71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2223224.38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361193.71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2223217.78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361185.38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2223208.91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361093.21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2223233.85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361059.13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2223232.48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361038.26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2223242.60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360999.77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2223270.21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360974.75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2223304.89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360956.43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2223327.74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360928.78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2223343.42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360894.30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360850.53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2223357.57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360837.20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2223358.94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360829.80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2223360.79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360811.98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2223371.91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360784.92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2223390.28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360766.45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2223413.52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360760.99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2223425.14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360751.21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2223434.98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360740.03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2223440.02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360726.53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2223440.43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360715.49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2223436.30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360706.88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2223431.82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360692.92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2223410.20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360706.60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2223418.17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360729.39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2223426.15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360743.07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2223423.88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360752.18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2223418.17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360756.74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2223409.06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360754.46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2223394.25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360753.32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2223371.46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360761.30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2223357.78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360774.97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2223348.66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360784.09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2223349.80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360796.63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2223360.06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360809.16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2223361.71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360826.26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2223348.66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360837.65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2223339.55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360858.19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2223336.35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360890.07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2223333.85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360906.99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2223329.66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360921.37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2223324.81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360930.67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2223320.52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360943.94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2223311.74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360952.68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2223302.23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360958.15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2223293.72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360967.56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2223280.29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360993.77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2223249.52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361021.12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2223231.29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361053.03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2223219.89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361114.57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2223217.61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361139.64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2223215.33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361160.53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2223209.86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361196.62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2223198.24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361212.35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2223206.12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361229.84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2223216.87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361239.78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2223215.76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361255.65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2223208.81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361269.54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2223182.04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361273.09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2223131.87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361286.65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2223113.91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361302.60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2223108.21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361318.56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2223101.38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361353.88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2223077.44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361380.09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2223054.65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361405.09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2223034.03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361412.25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2223045.24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361424.53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2223048.18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361456.38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2223046.44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361467.16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2223047.42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361477.95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2223045.06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361491.09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2223039.15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361522.59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2223021.15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361555.65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2223006.84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361575.23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2223004.67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361589.68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2223008.67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361604.26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2223017.99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361831.96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2222878.95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361843.15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2222893.46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361826.04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2222901.15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361789.46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2222915.68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361752.61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2222920.83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361714.91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2222929.30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361669.16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2222930.11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361651.73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2222935.14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361635.85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2222948.92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361624.44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2222968.66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361622.36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2222987.06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361626.61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2223010.94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361643.78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2223049.05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361660.84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2223076.15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361665.89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2223084.16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361664.18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2223103.64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361659.08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2223159.71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361649.33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2223164.73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361631.56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2223152.65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361620.44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2223145.09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361614.09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2223143.68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361579.31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2223163.03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361569.53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2223173.80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361553.54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2223191.41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361546.20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2223199.49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361536.15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2223206.93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361517.57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2223220.67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2223252.49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2223269.80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361520.81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2223294.80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361506.53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2223302.70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361492.57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2223273.26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361492.57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2223249.75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361498.17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2223231.75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361507.83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2223212.82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361538.75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2223176.62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361581.93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2223140.77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361627.76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2223117.44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361644.66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2223106.75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361649.26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2223090.94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361642.52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2223072.96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361623.98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2223043.71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361609.40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2223016.98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361604.18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2222987.64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361606.97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2222962.91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361621.77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2222937.30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361642.93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2222918.94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361666.46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2222912.16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361712.76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2222911.34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361749.39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2222903.11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361784.83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2222898.16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361819.13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2222884.53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361831.96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2222878.95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24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F71A0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Pr="002E4DFC" w:rsidRDefault="00BA6C0E" w:rsidP="00B72E70">
      <w:pPr>
        <w:rPr>
          <w:sz w:val="2"/>
        </w:rPr>
      </w:pPr>
    </w:p>
    <w:p w:rsidR="00BA6C0E" w:rsidRPr="007A37E2" w:rsidRDefault="00BA6C0E" w:rsidP="00B72E70">
      <w:pPr>
        <w:rPr>
          <w:sz w:val="2"/>
        </w:rPr>
      </w:pPr>
    </w:p>
    <w:p w:rsidR="0058307C" w:rsidRDefault="0058307C">
      <w:r>
        <w:br w:type="page"/>
      </w: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58307C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8307C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58307C">
              <w:rPr>
                <w:b/>
                <w:u w:val="single"/>
              </w:rPr>
              <w:t>ОТ. Иная зона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845250" w:rsidRDefault="00BA6C0E" w:rsidP="00B72E70">
            <w:pPr>
              <w:pStyle w:val="14"/>
              <w:rPr>
                <w:sz w:val="20"/>
                <w:szCs w:val="24"/>
              </w:rPr>
            </w:pPr>
            <w:r w:rsidRPr="00845250">
              <w:rPr>
                <w:sz w:val="20"/>
                <w:szCs w:val="24"/>
              </w:rPr>
              <w:t xml:space="preserve">440510, </w:t>
            </w:r>
            <w:proofErr w:type="gramStart"/>
            <w:r w:rsidRPr="00845250">
              <w:rPr>
                <w:sz w:val="20"/>
                <w:szCs w:val="24"/>
              </w:rPr>
              <w:t>Пензенская</w:t>
            </w:r>
            <w:proofErr w:type="gramEnd"/>
            <w:r w:rsidRPr="00845250">
              <w:rPr>
                <w:sz w:val="20"/>
                <w:szCs w:val="24"/>
              </w:rPr>
              <w:t xml:space="preserve"> обл., Пензенский р-н, Ленинский с/с, Ленино 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28385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2948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7D20BA">
          <w:footerReference w:type="even" r:id="rId18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364924.08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2222517.83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364956.04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2222538.93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364956.83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2222544.47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364962.92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364984.10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2222557.42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364968.70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2222559.18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364925.29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2222530.46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364864.12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2222490.37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364809.97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2222446.98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364807.47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2222450.10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364861.76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2222493.61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364923.09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2222533.80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364962.52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2222559.89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364947.08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2222561.63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364917.25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2222542.11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364918.23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2222536.08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364880.17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2222516.84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364850.03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2222499.58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2222466.03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364794.04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2222464.94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364799.05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2222432.42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364817.66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2222435.64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364846.64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2222463.16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364871.75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2222483.24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364914.38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2222510.62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364915.50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2222515.45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364924.08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2222517.83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362161.23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2222700.78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362172.59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2222712.55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362176.85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2222721.18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362179.08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2222736.92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362181.40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2222769.05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362182.29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2222794.55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362185.52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2222809.14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362142.65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2222850.67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362037.50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2222711.80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362089.76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2222684.43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362103.93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2222685.08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362127.32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2222689.28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362150.35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2222695.83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362161.23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2222700.78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(3)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362227.92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2222802.16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362224.33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2222852.36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362219.88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2222877.06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362204.59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2222927.55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362204.91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2222937.22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362207.71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2222942.54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362214.80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2222950.74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362224.96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2222957.54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362233.04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2222959.82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362237.08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2222960.35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362242.10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2222960.74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362253.44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2222958.10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362261.17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2222955.21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362287.75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2222940.93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362277.26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2222969.27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362269.44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2222973.47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362259.24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2222977.28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362243.39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2222980.98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362229.28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2222979.54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362216.47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2222975.92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362201.44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2222965.86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362191.08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2222953.89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362185.76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2222943.77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362184.27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2222935.34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362184.68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2222924.91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362188.46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2222908.32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362200.45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2222872.12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362204.26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2222850.98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362203.75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2222838.69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362200.69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2222830.33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362227.92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2222802.16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(4)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362196.40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2222840.74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362196.72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2222849.83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362193.10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2222870.12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362181.21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2222906.02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362177.18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2222923.56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362176.65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2222935.46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362178.75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2222946.79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362184.55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2222957.83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362196.78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2222971.91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362212.74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2222982.60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362227.54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2222986.97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362243.24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2222988.63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362261.21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2222984.65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362272.39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2222980.51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362273.44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2222979.91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362268.65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2222992.53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362243.81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2222998.75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362225.58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2222996.82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362211.62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2222990.59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362198.05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2222979.03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362187.64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2222974.54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362176.24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2222963.51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362169.19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2222950.10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362166.61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2222936.16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362172.48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2222922.46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362150.03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2222882.76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362194.80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2222836.37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362196.40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2222840.74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(5)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362184.84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2222701.45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362197.98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2222751.99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362219.29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2222776.50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362191.90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2222803.02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362189.88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2222794.00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362189.00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2222768.72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362186.65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2222736.16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362183.94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2222718.35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362178.48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2222707.67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362166.21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2222694.96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362153.15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2222688.73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362105.28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2222677.56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362103.02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2222677.48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362118.12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2222669.58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362132.61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2222672.13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362156.76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2222679.37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362172.15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2222686.71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362184.84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2222701.45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F71A0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F71A0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>местоположения границ населенных пунктов</w:t>
            </w:r>
            <w:r w:rsidRPr="0058307C">
              <w:rPr>
                <w:u w:val="single"/>
              </w:rPr>
              <w:t>, территориальных зон,</w:t>
            </w:r>
            <w:r>
              <w:t xml:space="preserve">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8307C" w:rsidRDefault="00BA6C0E" w:rsidP="00B72E70">
            <w:pPr>
              <w:tabs>
                <w:tab w:val="left" w:pos="2738"/>
              </w:tabs>
              <w:jc w:val="center"/>
              <w:rPr>
                <w:b/>
                <w:u w:val="single"/>
              </w:rPr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8307C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58307C">
              <w:rPr>
                <w:b/>
                <w:u w:val="single"/>
              </w:rPr>
              <w:t>П-1. Производственная зона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297C18" w:rsidRDefault="00BA6C0E" w:rsidP="00B72E70">
            <w:pPr>
              <w:pStyle w:val="14"/>
              <w:rPr>
                <w:sz w:val="20"/>
                <w:szCs w:val="24"/>
              </w:rPr>
            </w:pPr>
            <w:r w:rsidRPr="00297C18">
              <w:rPr>
                <w:sz w:val="20"/>
                <w:szCs w:val="24"/>
              </w:rPr>
              <w:t xml:space="preserve">440510, Пензенская обл., Пензенский р-н, Ленинский с/с, </w:t>
            </w:r>
            <w:proofErr w:type="spellStart"/>
            <w:r w:rsidRPr="00297C18">
              <w:rPr>
                <w:sz w:val="20"/>
                <w:szCs w:val="24"/>
              </w:rPr>
              <w:t>Ардым</w:t>
            </w:r>
            <w:proofErr w:type="spellEnd"/>
            <w:r w:rsidRPr="00297C18">
              <w:rPr>
                <w:sz w:val="20"/>
                <w:szCs w:val="24"/>
              </w:rPr>
              <w:t xml:space="preserve"> ж/</w:t>
            </w:r>
            <w:proofErr w:type="spellStart"/>
            <w:r w:rsidRPr="00297C18">
              <w:rPr>
                <w:sz w:val="20"/>
                <w:szCs w:val="24"/>
              </w:rPr>
              <w:t>д_</w:t>
            </w:r>
            <w:proofErr w:type="gramStart"/>
            <w:r w:rsidRPr="00297C18">
              <w:rPr>
                <w:sz w:val="20"/>
                <w:szCs w:val="24"/>
              </w:rPr>
              <w:t>ст</w:t>
            </w:r>
            <w:proofErr w:type="spellEnd"/>
            <w:proofErr w:type="gram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144100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6643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7D20BA">
          <w:footerReference w:type="even" r:id="rId19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561983">
        <w:trPr>
          <w:trHeight w:val="227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58307C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58307C">
        <w:trPr>
          <w:trHeight w:val="283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58307C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4E0907">
        <w:trPr>
          <w:trHeight w:hRule="exact" w:val="22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58307C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4E0907">
        <w:trPr>
          <w:trHeight w:hRule="exact" w:val="22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58307C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365250.70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2220491.11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365253.64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2220503.83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365266.51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2220550.79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365287.70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2220543.70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365291.53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2220556.18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365299.64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2220554.52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365296.14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2220563.19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365238.87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2220616.06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365232.92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2220627.60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365234.31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2220628.41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365232.71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2220632.00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365226.91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2220645.35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365204.38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2220642.33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365204.13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2220642.27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365205.14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2220638.00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365187.45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365194.28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2220598.73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365163.24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2220590.84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365155.90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2220589.55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365166.15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2220514.73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365153.00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2220516.37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365130.00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2220614.13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365092.42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2220651.44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365089.73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2220670.00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365083.76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2220679.50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365083.06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2220680.34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365040.13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2220677.09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364951.25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2220678.38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364831.57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2220534.08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364710.76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2220472.93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364634.63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2220377.32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364613.57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2220313.50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364589.86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2220293.67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364604.56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2220240.49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364661.80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2220263.50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364665.58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2220264.60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364680.90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2220253.62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364716.87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2220246.59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364895.56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2220322.93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364928.30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2220336.08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364943.08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2220342.54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364992.16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2220361.98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365147.26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2220452.70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365153.52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2220494.49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365250.70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2220491.11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58307C">
        <w:trPr>
          <w:trHeight w:hRule="exact" w:val="22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58307C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58307C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58307C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58307C">
        <w:tblPrEx>
          <w:tblLook w:val="0000"/>
        </w:tblPrEx>
        <w:trPr>
          <w:trHeight w:val="20"/>
        </w:trPr>
        <w:tc>
          <w:tcPr>
            <w:tcW w:w="1691" w:type="dxa"/>
            <w:vAlign w:val="center"/>
          </w:tcPr>
          <w:p w:rsidR="00BA6C0E" w:rsidRPr="0058307C" w:rsidRDefault="00BA6C0E" w:rsidP="0058307C">
            <w:pPr>
              <w:pStyle w:val="14"/>
              <w:jc w:val="center"/>
              <w:rPr>
                <w:sz w:val="18"/>
              </w:rPr>
            </w:pPr>
            <w:r w:rsidRPr="0058307C">
              <w:rPr>
                <w:sz w:val="18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58307C" w:rsidRDefault="00BA6C0E" w:rsidP="0058307C">
            <w:pPr>
              <w:pStyle w:val="af5"/>
              <w:jc w:val="center"/>
              <w:rPr>
                <w:sz w:val="18"/>
                <w:szCs w:val="20"/>
              </w:rPr>
            </w:pPr>
            <w:r w:rsidRPr="0058307C">
              <w:rPr>
                <w:sz w:val="18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58307C" w:rsidRDefault="00BA6C0E" w:rsidP="0058307C">
            <w:pPr>
              <w:pStyle w:val="14"/>
              <w:jc w:val="center"/>
              <w:rPr>
                <w:sz w:val="18"/>
                <w:lang w:val="en-US"/>
              </w:rPr>
            </w:pPr>
            <w:r w:rsidRPr="0058307C">
              <w:rPr>
                <w:sz w:val="18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58307C" w:rsidRDefault="00BA6C0E" w:rsidP="0058307C">
            <w:pPr>
              <w:pStyle w:val="14"/>
              <w:jc w:val="center"/>
              <w:rPr>
                <w:sz w:val="18"/>
              </w:rPr>
            </w:pPr>
            <w:r w:rsidRPr="0058307C">
              <w:rPr>
                <w:sz w:val="18"/>
              </w:rPr>
              <w:t>4</w:t>
            </w:r>
          </w:p>
        </w:tc>
        <w:tc>
          <w:tcPr>
            <w:tcW w:w="1841" w:type="dxa"/>
            <w:vAlign w:val="center"/>
          </w:tcPr>
          <w:p w:rsidR="00BA6C0E" w:rsidRPr="0058307C" w:rsidRDefault="00BA6C0E" w:rsidP="0058307C">
            <w:pPr>
              <w:pStyle w:val="14"/>
              <w:jc w:val="center"/>
              <w:rPr>
                <w:sz w:val="18"/>
              </w:rPr>
            </w:pPr>
            <w:r w:rsidRPr="0058307C">
              <w:rPr>
                <w:sz w:val="18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58307C" w:rsidRDefault="00BA6C0E" w:rsidP="0058307C">
            <w:pPr>
              <w:pStyle w:val="14"/>
              <w:jc w:val="center"/>
              <w:rPr>
                <w:sz w:val="18"/>
              </w:rPr>
            </w:pPr>
            <w:r w:rsidRPr="0058307C">
              <w:rPr>
                <w:sz w:val="18"/>
              </w:rPr>
              <w:t>6</w:t>
            </w:r>
          </w:p>
        </w:tc>
      </w:tr>
      <w:tr w:rsidR="00BA6C0E" w:rsidRPr="002E6E74" w:rsidTr="0058307C">
        <w:tblPrEx>
          <w:tblLook w:val="0000"/>
        </w:tblPrEx>
        <w:trPr>
          <w:trHeight w:val="170"/>
        </w:trPr>
        <w:tc>
          <w:tcPr>
            <w:tcW w:w="1691" w:type="dxa"/>
            <w:vAlign w:val="center"/>
          </w:tcPr>
          <w:p w:rsidR="00BA6C0E" w:rsidRPr="0058307C" w:rsidRDefault="00BA6C0E">
            <w:pPr>
              <w:jc w:val="center"/>
              <w:rPr>
                <w:sz w:val="18"/>
              </w:rPr>
            </w:pPr>
            <w:r w:rsidRPr="0058307C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58307C" w:rsidRDefault="00BA6C0E">
            <w:pPr>
              <w:jc w:val="center"/>
              <w:rPr>
                <w:sz w:val="18"/>
              </w:rPr>
            </w:pPr>
            <w:r w:rsidRPr="0058307C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58307C" w:rsidRDefault="00BA6C0E">
            <w:pPr>
              <w:jc w:val="center"/>
              <w:rPr>
                <w:sz w:val="18"/>
              </w:rPr>
            </w:pPr>
            <w:r w:rsidRPr="0058307C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58307C" w:rsidRDefault="00BA6C0E">
            <w:pPr>
              <w:jc w:val="center"/>
              <w:rPr>
                <w:sz w:val="18"/>
              </w:rPr>
            </w:pPr>
            <w:r w:rsidRPr="0058307C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58307C" w:rsidRDefault="00BA6C0E">
            <w:pPr>
              <w:jc w:val="center"/>
              <w:rPr>
                <w:sz w:val="18"/>
              </w:rPr>
            </w:pPr>
            <w:r w:rsidRPr="0058307C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58307C" w:rsidRDefault="00BA6C0E">
            <w:pPr>
              <w:jc w:val="center"/>
              <w:rPr>
                <w:sz w:val="18"/>
              </w:rPr>
            </w:pPr>
            <w:r w:rsidRPr="0058307C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>
      <w:pPr>
        <w:widowControl/>
      </w:pP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F169A9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F169A9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F169A9">
              <w:rPr>
                <w:b/>
                <w:u w:val="single"/>
              </w:rPr>
              <w:t>П-1. Производственная зона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2C55E6" w:rsidRDefault="00BA6C0E" w:rsidP="00B72E70">
            <w:pPr>
              <w:pStyle w:val="14"/>
              <w:rPr>
                <w:sz w:val="20"/>
                <w:szCs w:val="24"/>
              </w:rPr>
            </w:pPr>
            <w:r w:rsidRPr="002C55E6">
              <w:rPr>
                <w:sz w:val="20"/>
                <w:szCs w:val="24"/>
              </w:rPr>
              <w:t xml:space="preserve">440510, </w:t>
            </w:r>
            <w:proofErr w:type="gramStart"/>
            <w:r w:rsidRPr="002C55E6">
              <w:rPr>
                <w:sz w:val="20"/>
                <w:szCs w:val="24"/>
              </w:rPr>
              <w:t>Пензенская</w:t>
            </w:r>
            <w:proofErr w:type="gramEnd"/>
            <w:r w:rsidRPr="002C55E6">
              <w:rPr>
                <w:sz w:val="20"/>
                <w:szCs w:val="24"/>
              </w:rPr>
              <w:t xml:space="preserve"> обл., Пензенский р-н, Ленинский с/с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379964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10787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7D20BA">
          <w:footerReference w:type="even" r:id="rId20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361945.64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2223713.50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361975.76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2223778.44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361966.59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2223845.35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361959.97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2223859.84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361952.32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2224015.38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361933.27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2224082.75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361890.49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2224183.62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361875.88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2224215.89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361856.00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2224277.58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361852.44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2224272.54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361851.46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2224274.61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361757.21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2224472.56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361746.25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2224466.48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361664.93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2224421.37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361626.52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2224400.07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361549.63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2224109.75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361503.33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2224124.20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361486.78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2224106.95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361476.56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2224094.13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361416.96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2224018.51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361415.32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2224016.43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361477.52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2224003.86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361520.79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2223985.08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361580.77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2223845.94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361614.25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2223789.82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361680.14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2223746.02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361716.98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2223722.22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361872.14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2223703.35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361945.64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2223713.50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366937.54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2221043.74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366911.15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2221142.40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366948.83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2221155.78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366963.99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2221154.75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367073.94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2221200.15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367063.28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2221229.56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366939.70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2221199.32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366927.09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2221257.79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366897.06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2221251.13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366880.01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2221307.40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366737.12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2221271.73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366733.75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2221282.36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366595.98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2221241.13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366399.77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2221189.27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366407.41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2221159.15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366395.44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2221155.83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366438.55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2220954.96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366822.43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2221043.10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366829.92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2221022.75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366937.54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2221043.74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5A7C8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F169A9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F169A9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F169A9">
              <w:rPr>
                <w:b/>
                <w:u w:val="single"/>
              </w:rPr>
              <w:t>П-4. Зона инженерной инфраструктуры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C14FED" w:rsidRDefault="00BA6C0E" w:rsidP="00B72E70">
            <w:pPr>
              <w:pStyle w:val="14"/>
              <w:rPr>
                <w:sz w:val="20"/>
                <w:szCs w:val="24"/>
              </w:rPr>
            </w:pPr>
            <w:r w:rsidRPr="00C14FED">
              <w:rPr>
                <w:sz w:val="20"/>
                <w:szCs w:val="24"/>
              </w:rPr>
              <w:t xml:space="preserve">440510, </w:t>
            </w:r>
            <w:proofErr w:type="gramStart"/>
            <w:r w:rsidRPr="00C14FED">
              <w:rPr>
                <w:sz w:val="20"/>
                <w:szCs w:val="24"/>
              </w:rPr>
              <w:t>Пензенская</w:t>
            </w:r>
            <w:proofErr w:type="gramEnd"/>
            <w:r w:rsidRPr="00C14FED">
              <w:rPr>
                <w:sz w:val="20"/>
                <w:szCs w:val="24"/>
              </w:rPr>
              <w:t xml:space="preserve"> обл., Пензенский р-н, Ленинский с/с, Ленино 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22494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2625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7D20BA">
          <w:footerReference w:type="even" r:id="rId21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F169A9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F169A9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F169A9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F169A9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366241.96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2222037.92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366232.13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2222082.87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366214.49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2222153.15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366201.62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2222204.40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366135.97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2222188.23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366128.56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2222186.40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366156.39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2222068.57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366185.09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2222072.26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366206.20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2222076.29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366210.35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2222053.89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366215.24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2222032.39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366241.96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2222037.92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365499.41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2222331.68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365506.71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2222355.67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365528.44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2222445.00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365486.56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2222454.76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365469.29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2222383.89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365467.32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2222339.70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365499.41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2222331.68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(3)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366435.44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2222417.18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366420.98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2222467.79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366410.93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2222468.45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366378.02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2222460.79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366386.20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2222406.06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366435.44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2222417.18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(4)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366170.39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2222432.35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366170.24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2222439.34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366162.47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2222490.11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366119.35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2222483.59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366127.80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2222426.10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366143.75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2222428.43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366170.39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2222432.35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(5)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365656.99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2222600.90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365652.40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2222634.72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365628.48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2222630.86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365623.07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2222621.20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365621.65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2222619.87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365625.47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2222596.25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365656.99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2222600.90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(6)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365478.05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2222456.68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365483.66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2222486.33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365457.35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2222492.16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365452.59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2222461.50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365478.05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2222456.68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F169A9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F169A9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5A7C8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 w:rsidP="00B72E70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F169A9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F169A9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F169A9">
              <w:rPr>
                <w:b/>
                <w:u w:val="single"/>
              </w:rPr>
              <w:t>П-4. Зона инженерной инфраструктуры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910F34" w:rsidRDefault="00BA6C0E" w:rsidP="00B72E70">
            <w:pPr>
              <w:pStyle w:val="14"/>
              <w:rPr>
                <w:sz w:val="20"/>
                <w:szCs w:val="24"/>
              </w:rPr>
            </w:pPr>
            <w:r w:rsidRPr="00910F34">
              <w:rPr>
                <w:sz w:val="20"/>
                <w:szCs w:val="24"/>
              </w:rPr>
              <w:t xml:space="preserve">440510, </w:t>
            </w:r>
            <w:proofErr w:type="gramStart"/>
            <w:r w:rsidRPr="00910F34">
              <w:rPr>
                <w:sz w:val="20"/>
                <w:szCs w:val="24"/>
              </w:rPr>
              <w:t>Пензенская</w:t>
            </w:r>
            <w:proofErr w:type="gramEnd"/>
            <w:r w:rsidRPr="00910F34">
              <w:rPr>
                <w:sz w:val="20"/>
                <w:szCs w:val="24"/>
              </w:rPr>
              <w:t xml:space="preserve"> обл., Пензенский р-н, Ленинский с/с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83458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506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7D20BA">
          <w:footerReference w:type="even" r:id="rId22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134"/>
        <w:gridCol w:w="1985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4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367580.29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2221926.83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367580.29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2221986.83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367520.29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2221986.83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367520.29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2221926.83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367580.29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2221926.83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366822.65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2221928.28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366793.91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2222346.35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366612.12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2222300.24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366618.34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2222203.23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366617.86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2222122.78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366608.03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2222083.02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366581.73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2222057.61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366587.21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2221967.33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366602.51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2221953.54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366655.97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2221949.57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366731.56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2221903.34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366793.78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2221933.29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366822.65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2221928.28</w:t>
            </w:r>
          </w:p>
        </w:tc>
        <w:tc>
          <w:tcPr>
            <w:tcW w:w="2134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4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>местоположения границ населенных пунктов</w:t>
            </w:r>
            <w:r w:rsidRPr="00AC7B1E">
              <w:rPr>
                <w:u w:val="single"/>
              </w:rPr>
              <w:t>, 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AC7B1E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AC7B1E">
              <w:rPr>
                <w:b/>
                <w:u w:val="single"/>
              </w:rPr>
              <w:t>П-5. Зона транспортной инфраструктуры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CB115B" w:rsidRDefault="00BA6C0E" w:rsidP="00B72E70">
            <w:pPr>
              <w:pStyle w:val="14"/>
              <w:rPr>
                <w:sz w:val="20"/>
                <w:szCs w:val="24"/>
              </w:rPr>
            </w:pPr>
            <w:r w:rsidRPr="00CB115B">
              <w:rPr>
                <w:sz w:val="20"/>
                <w:szCs w:val="24"/>
              </w:rPr>
              <w:t xml:space="preserve">440510, Пензенская обл., Пензенский р-н, Ленинский с/с, </w:t>
            </w:r>
            <w:proofErr w:type="spellStart"/>
            <w:r w:rsidRPr="00CB115B">
              <w:rPr>
                <w:sz w:val="20"/>
                <w:szCs w:val="24"/>
              </w:rPr>
              <w:t>Ардым</w:t>
            </w:r>
            <w:proofErr w:type="spellEnd"/>
            <w:r w:rsidRPr="00CB115B">
              <w:rPr>
                <w:sz w:val="20"/>
                <w:szCs w:val="24"/>
              </w:rPr>
              <w:t xml:space="preserve"> ж/</w:t>
            </w:r>
            <w:proofErr w:type="spellStart"/>
            <w:r w:rsidRPr="00CB115B">
              <w:rPr>
                <w:sz w:val="20"/>
                <w:szCs w:val="24"/>
              </w:rPr>
              <w:t>д_</w:t>
            </w:r>
            <w:proofErr w:type="gramStart"/>
            <w:r w:rsidRPr="00CB115B">
              <w:rPr>
                <w:sz w:val="20"/>
                <w:szCs w:val="24"/>
              </w:rPr>
              <w:t>ст</w:t>
            </w:r>
            <w:proofErr w:type="spellEnd"/>
            <w:proofErr w:type="gram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456444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11823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23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366656.74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2220836.43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366942.09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2220891.43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366937.54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2221043.74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366829.92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2221022.75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366822.43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2221043.10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366438.55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2220954.96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366322.95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2220933.53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366248.60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2220920.87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366125.50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2220881.20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366068.70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2220858.70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366021.20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2220829.15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365992.10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2220815.70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365918.83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2220807.41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365892.21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2220802.82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365871.99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2220803.46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365851.61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2220799.02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365810.15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2220790.22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365791.06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2220774.41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365764.97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2220753.19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365758.12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2220747.04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365740.97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2220742.69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365713.59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2220738.48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365688.69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2220740.04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365665.86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2220738.54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365663.18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2220738.89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365629.78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2220743.19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365577.21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2220745.38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365574.65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2220756.34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365539.77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2220748.14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365536.36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2220747.34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365501.06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2220739.87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365482.55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2220736.85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365442.11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2220726.62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365418.41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2220723.02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365405.07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2220720.53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365406.70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2220708.26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365392.12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2220702.97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365383.19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2220697.83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365360.16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2220688.00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365347.63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2220683.39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365312.47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2220674.56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365268.09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2220662.37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365247.16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2220661.78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365222.91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2220661.71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365172.58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2220659.21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365145.74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2220658.90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365136.02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2220660.96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365132.48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2220665.30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365126.13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2220705.73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365124.98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2220717.30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365123.03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2220714.86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365122.53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2220718.32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365124.86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2220718.51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365122.66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2220740.69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365120.61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2220761.42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365120.25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2220764.96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365114.37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2220828.73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365112.00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2220902.32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365109.39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2220901.85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365106.37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2220900.59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365105.36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2220899.83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365104.36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2220897.74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365100.59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2220889.85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365094.40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2220887.01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365094.32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2220883.67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365093.45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2220847.97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365095.24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2220828.28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365103.16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2220780.73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365103.57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2220774.71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365104.35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2220765.93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365104.58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2220761.56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365105.20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2220754.41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365106.17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2220744.51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365108.12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2220724.10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365115.95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2220671.68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365095.69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2220670.13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365089.73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2220670.00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365092.42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2220651.44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365130.00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2220614.13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365153.00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2220516.37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365166.15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2220514.73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365155.90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2220589.55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365149.46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2220623.89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365181.50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2220630.07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365187.45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365205.14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2220638.00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365204.13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2220642.27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365204.38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2220642.33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365226.91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2220645.35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365276.43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2220647.45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365360.49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2220676.92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365381.24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2220684.43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365465.78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2220715.01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365471.24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2220712.89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365527.06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2220722.37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365597.06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2220729.58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365630.66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2220728.30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365673.03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2220717.27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365704.92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2220712.95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365715.26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2220683.88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365726.02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2220652.91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365698.68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2220641.06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365606.43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2220601.60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365594.60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2220600.63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365541.86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2220581.96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365535.48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2220578.78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365516.86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2220578.08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365500.60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2220571.18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365427.56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2220527.02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365421.30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2220533.20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365368.07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2220509.24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365321.60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2220499.20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365253.64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2220503.83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365250.70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2220491.11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365153.52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2220494.49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365147.26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2220452.70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364992.16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2220361.98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364943.08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2220342.54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364928.30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2220336.08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364895.56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2220322.93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364716.87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2220246.59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364680.90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2220253.62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364665.58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2220264.60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364661.80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2220263.50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364720.44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2220119.90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364958.46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2220207.15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364986.45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2220204.65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365492.50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2220403.80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365968.84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2220581.34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366010.15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2220524.71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366290.67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2220635.53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366268.47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2220699.81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366473.87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2220784.11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366656.74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2220836.43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AC7B1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AC7B1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AC7B1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AC7B1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>местоположения границ населенных пунктов</w:t>
            </w:r>
            <w:r w:rsidRPr="00AC7B1E">
              <w:rPr>
                <w:u w:val="single"/>
              </w:rPr>
              <w:t>, 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AC7B1E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AC7B1E">
              <w:rPr>
                <w:b/>
                <w:u w:val="single"/>
              </w:rPr>
              <w:t>П-5. Зона транспортной инфраструктуры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0E415A" w:rsidRDefault="00BA6C0E" w:rsidP="00B72E70">
            <w:pPr>
              <w:pStyle w:val="14"/>
              <w:rPr>
                <w:sz w:val="20"/>
                <w:szCs w:val="24"/>
              </w:rPr>
            </w:pPr>
            <w:r w:rsidRPr="000E415A">
              <w:rPr>
                <w:sz w:val="20"/>
                <w:szCs w:val="24"/>
              </w:rPr>
              <w:t xml:space="preserve">440510, </w:t>
            </w:r>
            <w:proofErr w:type="gramStart"/>
            <w:r w:rsidRPr="000E415A">
              <w:rPr>
                <w:sz w:val="20"/>
                <w:szCs w:val="24"/>
              </w:rPr>
              <w:t>Пензенская</w:t>
            </w:r>
            <w:proofErr w:type="gramEnd"/>
            <w:r w:rsidRPr="000E415A">
              <w:rPr>
                <w:sz w:val="20"/>
                <w:szCs w:val="24"/>
              </w:rPr>
              <w:t xml:space="preserve"> обл., Пензенский р-н, Ленинский с/с, </w:t>
            </w:r>
            <w:proofErr w:type="spellStart"/>
            <w:r w:rsidRPr="000E415A">
              <w:rPr>
                <w:sz w:val="20"/>
                <w:szCs w:val="24"/>
              </w:rPr>
              <w:t>Колюпановка</w:t>
            </w:r>
            <w:proofErr w:type="spellEnd"/>
            <w:r w:rsidRPr="000E415A">
              <w:rPr>
                <w:sz w:val="20"/>
                <w:szCs w:val="24"/>
              </w:rPr>
              <w:t xml:space="preserve"> </w:t>
            </w:r>
            <w:proofErr w:type="spellStart"/>
            <w:r w:rsidRPr="000E415A">
              <w:rPr>
                <w:sz w:val="20"/>
                <w:szCs w:val="24"/>
              </w:rPr>
              <w:t>д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40870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3538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24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361506.61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2223331.22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361510.65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2223343.86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361516.37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2223353.97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361254.34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2223519.32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361157.30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2223578.26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361130.70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2223593.97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361093.14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2223618.24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360986.92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2223682.74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360862.04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2223758.27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360858.15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2223755.89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360854.85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2223748.60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360852.62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2223743.66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360849.04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2223735.76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360846.42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2223729.98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360843.61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2223725.24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360836.13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2223712.10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360652.74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2223395.66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360620.91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2223338.02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360623.72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2223338.36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360634.35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2223339.66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360642.78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2223340.69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360651.90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2223347.53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360662.16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2223358.92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360676.97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2223389.69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360692.92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2223410.20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360706.88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2223431.82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360870.90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2223708.43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360972.01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2223650.20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361029.25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2223613.03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361266.87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2223468.61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361384.19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2223395.30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361435.25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2223363.28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361492.40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2223326.08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361500.76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2223321.05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361506.61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2223331.22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5A7C8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Pr="0095200F" w:rsidRDefault="00BA6C0E">
      <w:pPr>
        <w:rPr>
          <w:lang w:val="en-US"/>
        </w:rPr>
      </w:pPr>
    </w:p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>местоположения границ населенных пунктов</w:t>
            </w:r>
            <w:r w:rsidRPr="00AC7B1E">
              <w:rPr>
                <w:u w:val="single"/>
              </w:rPr>
              <w:t>, 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AC7B1E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AC7B1E">
              <w:rPr>
                <w:b/>
                <w:u w:val="single"/>
              </w:rPr>
              <w:t>П-5. Зона транспортной инфраструктуры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E1519D" w:rsidRDefault="00BA6C0E" w:rsidP="00B72E70">
            <w:pPr>
              <w:pStyle w:val="14"/>
              <w:rPr>
                <w:sz w:val="20"/>
                <w:szCs w:val="24"/>
              </w:rPr>
            </w:pPr>
            <w:r w:rsidRPr="00E1519D">
              <w:rPr>
                <w:sz w:val="20"/>
                <w:szCs w:val="24"/>
              </w:rPr>
              <w:t xml:space="preserve">440510, </w:t>
            </w:r>
            <w:proofErr w:type="gramStart"/>
            <w:r w:rsidRPr="00E1519D">
              <w:rPr>
                <w:sz w:val="20"/>
                <w:szCs w:val="24"/>
              </w:rPr>
              <w:t>Пензенская</w:t>
            </w:r>
            <w:proofErr w:type="gramEnd"/>
            <w:r w:rsidRPr="00E1519D">
              <w:rPr>
                <w:sz w:val="20"/>
                <w:szCs w:val="24"/>
              </w:rPr>
              <w:t xml:space="preserve"> обл., Пензенский р-н, Ленинский с/с, Ленино 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157402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6943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25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365112.00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2220902.32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365122.50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2221089.63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365177.69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2221912.24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365196.49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2222167.80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365202.10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2222209.56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365203.44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2222217.76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365209.04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2222221.59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365249.20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2222212.13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365244.78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2222196.86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365267.77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2222190.02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365272.41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2222206.30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365405.20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2222169.26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365404.11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2222162.72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365669.00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2222107.72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365697.97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2222100.11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365730.41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2222099.70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365772.68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2222107.94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365822.58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2222118.46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366128.56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2222186.40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366135.97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2222188.23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366129.30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2222215.77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366116.65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2222213.13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366103.80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2222210.56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366077.42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2222205.29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366077.41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2222205.34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366063.47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2222201.16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366020.36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2222191.57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365984.72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2222183.43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365899.41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2222164.19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365769.17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2222136.98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365726.32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2222128.19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365726.89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2222121.92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365700.32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2222121.09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365692.08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2222123.00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365656.69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365652.12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2222132.25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365634.97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2222136.14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365380.33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2222195.64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365373.48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2222197.72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365287.30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2222222.26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365236.67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2222236.66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365231.85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2222237.99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365196.16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2222247.95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365194.81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2222248.01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365156.41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2222258.58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365146.64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2222261.14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365149.01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2222270.95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365105.54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2222281.44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364990.82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2222308.00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364899.79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2222333.03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364800.62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2222358.52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364729.29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2222376.59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364525.12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2222430.67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364486.88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2222438.17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364358.27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2222450.68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364210.34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2222456.40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364187.36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2222457.52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364100.27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2222462.66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364083.24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2222463.67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363923.07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2222473.12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363800.50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2222481.60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363769.43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2222487.34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363746.91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2222491.91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363728.45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2222495.99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363642.70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2222516.21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363592.06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2222528.31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363483.15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2222565.57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363440.24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2222575.69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362901.47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2222534.07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362686.01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2222515.11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362622.47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2222511.36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362534.98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2222509.86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362364.47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2222517.39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362337.81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2222519.90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362319.37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2222521.82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362311.27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2222523.95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362298.62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2222533.35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362287.16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2222548.25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362278.22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2222572.89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362266.35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2222624.63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362259.58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2222660.02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362260.80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2222660.57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362260.70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2222660.80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362259.52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2222660.35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362252.04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2222699.45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362240.70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2222779.73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362236.00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2222793.60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362227.92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2222802.16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362200.69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2222830.33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362194.80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2222836.37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362150.03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2222882.76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362132.95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2222900.35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361987.20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2223030.96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361980.83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2223023.24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361973.36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2223014.37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361963.61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2223003.14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362025.51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2222953.97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362104.02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2222887.94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362132.45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2222859.89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362142.65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2222850.67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362185.52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2222809.14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362191.90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2222803.02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362219.29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2222776.50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362225.64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2222757.32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362236.49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2222681.93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362252.72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2222563.61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362260.92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2222513.32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362283.54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2222510.82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362295.59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2222507.68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362293.92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2222497.45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362324.63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2222493.80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362401.21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2222486.11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362467.84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2222480.75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362504.20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2222480.13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362540.45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2222479.62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362570.21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2222480.20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362737.09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2222490.55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362934.71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2222508.53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362960.57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2222510.83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363013.83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2222513.84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363031.57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2222513.60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363285.84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2222537.28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363348.09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2222542.57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363443.96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2222532.13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363518.09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2222518.60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363586.80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2222498.41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363646.10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2222484.52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363767.72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2222459.73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363803.12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2222455.36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363944.86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2222443.26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363961.20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2222442.64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364050.27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2222439.35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364122.45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2222432.94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364225.83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2222427.07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364319.97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2222421.81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364325.07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2222421.19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364349.92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2222418.61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364469.92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2222409.39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364487.70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2222406.42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364579.18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2222384.69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364662.77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2222363.42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364718.63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2222350.84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364761.91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2222338.98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364804.45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2222328.42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364804.62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2222328.37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364833.24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2222321.30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364858.55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2222314.88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364900.28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2222303.64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364926.19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2222297.39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364926.36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2222297.35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364995.88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2222280.75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365004.15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2222278.00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365026.36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2222271.13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365077.68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2222255.75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365153.91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2222233.46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365173.80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2222228.58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365179.04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2222225.64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365181.71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2222218.46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365169.44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2222114.35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365132.33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2221565.12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365105.16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2221201.83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365086.67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2220883.30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365094.40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2220887.01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365100.59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2220889.85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365104.36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2220897.74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365105.36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2220899.83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365106.37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2220900.59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365109.39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2220901.85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365109.56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2220901.89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365112.00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2220902.32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AC7B1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AC7B1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AC7B1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AC7B1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 w:rsidP="00B72E70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AC7B1E">
              <w:rPr>
                <w:u w:val="single"/>
              </w:rPr>
              <w:t>территориальных зон,</w:t>
            </w:r>
            <w:r>
              <w:t xml:space="preserve">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AC7B1E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AC7B1E">
              <w:rPr>
                <w:b/>
                <w:u w:val="single"/>
              </w:rPr>
              <w:t>Р-1. Зона озелененных территорий общего пользования (парки, сады, скверы, бульвары, городские леса)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BC063D" w:rsidRDefault="00BA6C0E" w:rsidP="00B72E70">
            <w:pPr>
              <w:pStyle w:val="14"/>
              <w:rPr>
                <w:sz w:val="20"/>
                <w:szCs w:val="24"/>
              </w:rPr>
            </w:pPr>
            <w:r w:rsidRPr="00BC063D">
              <w:rPr>
                <w:sz w:val="20"/>
                <w:szCs w:val="24"/>
              </w:rPr>
              <w:t xml:space="preserve">440510, Пензенская обл., Пензенский р-н, Ленинский с/с, </w:t>
            </w:r>
            <w:proofErr w:type="spellStart"/>
            <w:r w:rsidRPr="00BC063D">
              <w:rPr>
                <w:sz w:val="20"/>
                <w:szCs w:val="24"/>
              </w:rPr>
              <w:t>Ардым</w:t>
            </w:r>
            <w:proofErr w:type="spellEnd"/>
            <w:r w:rsidRPr="00BC063D">
              <w:rPr>
                <w:sz w:val="20"/>
                <w:szCs w:val="24"/>
              </w:rPr>
              <w:t xml:space="preserve"> ж/</w:t>
            </w:r>
            <w:proofErr w:type="spellStart"/>
            <w:r w:rsidRPr="00BC063D">
              <w:rPr>
                <w:sz w:val="20"/>
                <w:szCs w:val="24"/>
              </w:rPr>
              <w:t>д_</w:t>
            </w:r>
            <w:proofErr w:type="gramStart"/>
            <w:r w:rsidRPr="00BC063D">
              <w:rPr>
                <w:sz w:val="20"/>
                <w:szCs w:val="24"/>
              </w:rPr>
              <w:t>ст</w:t>
            </w:r>
            <w:proofErr w:type="spellEnd"/>
            <w:proofErr w:type="gram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900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525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26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366029.51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2220895.62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366027.33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2220913.83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365993.98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2220907.24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366000.25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2220872.02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366029.51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2220895.62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AC7B1E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C7B1E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5A7C8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 w:rsidP="00B72E70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A61965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A61965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A61965">
              <w:rPr>
                <w:b/>
                <w:u w:val="single"/>
              </w:rPr>
              <w:t>Р-1. Зона озелененных территорий общего пользования (парки, сады, скверы, бульвары, городские леса)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0027CB" w:rsidRDefault="00BA6C0E" w:rsidP="00B72E70">
            <w:pPr>
              <w:pStyle w:val="14"/>
              <w:rPr>
                <w:sz w:val="20"/>
                <w:szCs w:val="24"/>
              </w:rPr>
            </w:pPr>
            <w:r w:rsidRPr="000027CB">
              <w:rPr>
                <w:sz w:val="20"/>
                <w:szCs w:val="24"/>
              </w:rPr>
              <w:t xml:space="preserve">440510, </w:t>
            </w:r>
            <w:proofErr w:type="gramStart"/>
            <w:r w:rsidRPr="000027CB">
              <w:rPr>
                <w:sz w:val="20"/>
                <w:szCs w:val="24"/>
              </w:rPr>
              <w:t>Пензенская</w:t>
            </w:r>
            <w:proofErr w:type="gramEnd"/>
            <w:r w:rsidRPr="000027CB">
              <w:rPr>
                <w:sz w:val="20"/>
                <w:szCs w:val="24"/>
              </w:rPr>
              <w:t xml:space="preserve"> обл., Пензенский р-н, Ленинский с/с, Ленино 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19972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2473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27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A61965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61965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A61965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61965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365175.16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2222299.87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365198.12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2222399.01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365118.66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2222388.04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365101.98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2222373.78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365092.42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2222369.89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365085.93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2222337.38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365115.28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2222330.40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365105.54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2222281.44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365105.54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2222281.44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365149.01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2222270.95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365156.85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2222303.97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365175.16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2222299.87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365292.04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2222241.51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365305.68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2222296.94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365292.25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2222300.46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365292.38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2222300.90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365307.64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2222361.92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365309.22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2222368.65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365317.06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2222400.47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365333.73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2222468.11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365335.05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2222473.45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365301.99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2222482.08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365273.42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2222374.52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365236.67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2222236.66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365287.30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2222222.26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365292.04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2222241.51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</w:t>
            </w:r>
            <w:proofErr w:type="gramStart"/>
            <w:r w:rsidRPr="002E6E74">
              <w:rPr>
                <w:sz w:val="18"/>
              </w:rPr>
              <w:t>1</w:t>
            </w:r>
            <w:proofErr w:type="gramEnd"/>
            <w:r w:rsidRPr="002E6E74">
              <w:rPr>
                <w:sz w:val="18"/>
              </w:rPr>
              <w:t>(3)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364348.45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2222387.15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364349.92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2222418.61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364325.07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2222421.19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364324.02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2222388.31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364348.45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2222387.15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A61965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A61965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5A7C8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681348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681348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681348">
              <w:rPr>
                <w:b/>
                <w:u w:val="single"/>
              </w:rPr>
              <w:t>Р-2. Зона отдыха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05647B" w:rsidRDefault="00BA6C0E" w:rsidP="00B72E70">
            <w:pPr>
              <w:pStyle w:val="14"/>
              <w:rPr>
                <w:sz w:val="20"/>
                <w:szCs w:val="24"/>
              </w:rPr>
            </w:pPr>
            <w:r w:rsidRPr="0005647B">
              <w:rPr>
                <w:sz w:val="20"/>
                <w:szCs w:val="24"/>
              </w:rPr>
              <w:t xml:space="preserve">440510, </w:t>
            </w:r>
            <w:proofErr w:type="gramStart"/>
            <w:r w:rsidRPr="0005647B">
              <w:rPr>
                <w:sz w:val="20"/>
                <w:szCs w:val="24"/>
              </w:rPr>
              <w:t>Пензенская</w:t>
            </w:r>
            <w:proofErr w:type="gramEnd"/>
            <w:r w:rsidRPr="0005647B">
              <w:rPr>
                <w:sz w:val="20"/>
                <w:szCs w:val="24"/>
              </w:rPr>
              <w:t xml:space="preserve"> обл., Пензенский р-н, Ленинский с/с, </w:t>
            </w:r>
            <w:proofErr w:type="spellStart"/>
            <w:r w:rsidRPr="0005647B">
              <w:rPr>
                <w:sz w:val="20"/>
                <w:szCs w:val="24"/>
              </w:rPr>
              <w:t>Колюпановка</w:t>
            </w:r>
            <w:proofErr w:type="spellEnd"/>
            <w:r w:rsidRPr="0005647B">
              <w:rPr>
                <w:sz w:val="20"/>
                <w:szCs w:val="24"/>
              </w:rPr>
              <w:t xml:space="preserve"> </w:t>
            </w:r>
            <w:proofErr w:type="spellStart"/>
            <w:r w:rsidRPr="0005647B">
              <w:rPr>
                <w:sz w:val="20"/>
                <w:szCs w:val="24"/>
              </w:rPr>
              <w:t>д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36800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3357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28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640FC6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640FC6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640FC6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640FC6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361761.81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2222798.17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361828.53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2222875.17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361816.27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2222880.50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361782.47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2222893.93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361747.35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2222898.84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361710.96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2222907.01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361664.54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2222907.83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361639.65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2222915.01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361617.33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2222934.39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361601.77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2222961.30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361598.82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2222987.43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361603.30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2223012.59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361593.47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2223006.31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361577.70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2223001.95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361556.76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2223004.28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361522.94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2223018.91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361491.42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2223036.93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361478.84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2223042.58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361469.05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2223044.72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361458.61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2223043.78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361427.04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2223045.50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361416.90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2223043.06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361409.18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2223030.90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361416.79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2223025.71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361428.53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2223015.60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361440.27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2223004.84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361454.83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2222988.78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361460.99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2222977.54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361468.78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2222962.15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361490.63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2222909.92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361508.87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2222880.30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361525.96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2222871.17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361564.71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2222865.48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361605.69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2222857.45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361619.01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2222854.15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361639.92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2222847.25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361747.88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2222807.60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361754.41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2222805.35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361761.81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2222798.17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rPr>
          <w:trHeight w:hRule="exact" w:val="397"/>
        </w:trPr>
        <w:tc>
          <w:tcPr>
            <w:tcW w:w="10632" w:type="dxa"/>
            <w:gridSpan w:val="6"/>
          </w:tcPr>
          <w:p w:rsidR="00BA6C0E" w:rsidRPr="002E6E74" w:rsidRDefault="00BA6C0E" w:rsidP="00B72E7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5A7C8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640FC6" w:rsidRDefault="00BA6C0E" w:rsidP="00B72E70">
            <w:pPr>
              <w:tabs>
                <w:tab w:val="left" w:pos="2738"/>
              </w:tabs>
              <w:jc w:val="center"/>
              <w:rPr>
                <w:u w:val="single"/>
              </w:rPr>
            </w:pPr>
            <w:r>
              <w:t xml:space="preserve">местоположения границ населенных пунктов, </w:t>
            </w:r>
            <w:r w:rsidRPr="00640FC6">
              <w:rPr>
                <w:u w:val="single"/>
              </w:rPr>
              <w:t xml:space="preserve">территориальных зон,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640FC6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640FC6">
              <w:rPr>
                <w:b/>
                <w:u w:val="single"/>
              </w:rPr>
              <w:t>СН-1. Зона кладбищ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E92849" w:rsidRDefault="00BA6C0E" w:rsidP="00B72E70">
            <w:pPr>
              <w:pStyle w:val="14"/>
              <w:rPr>
                <w:sz w:val="20"/>
                <w:szCs w:val="24"/>
              </w:rPr>
            </w:pPr>
            <w:r w:rsidRPr="00E92849">
              <w:rPr>
                <w:sz w:val="20"/>
                <w:szCs w:val="24"/>
              </w:rPr>
              <w:t xml:space="preserve">440510, </w:t>
            </w:r>
            <w:proofErr w:type="gramStart"/>
            <w:r w:rsidRPr="00E92849">
              <w:rPr>
                <w:sz w:val="20"/>
                <w:szCs w:val="24"/>
              </w:rPr>
              <w:t>Пензенская</w:t>
            </w:r>
            <w:proofErr w:type="gramEnd"/>
            <w:r w:rsidRPr="00E92849">
              <w:rPr>
                <w:sz w:val="20"/>
                <w:szCs w:val="24"/>
              </w:rPr>
              <w:t xml:space="preserve"> обл., Пензенский р-н, Ленинский с/с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32099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3135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29"/>
          <w:type w:val="continuous"/>
          <w:pgSz w:w="11906" w:h="16838" w:code="9"/>
          <w:pgMar w:top="722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226A37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226A37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226A37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226A37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364194.63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2221741.15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364244.66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2221839.97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364265.07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2221887.17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364230.37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2221926.31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364114.63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2221959.73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364058.49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2221862.44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364046.21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2221830.24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364043.95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2221802.75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364046.46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2221798.40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364079.02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2221776.27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364131.92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2221754.98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364151.47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2221727.66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364166.75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2221750.20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364194.63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2221741.15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226A37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226A37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5A7C8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226A37">
              <w:rPr>
                <w:u w:val="single"/>
              </w:rPr>
              <w:t>территориальных зон</w:t>
            </w:r>
            <w:r>
              <w:t xml:space="preserve">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226A37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226A37">
              <w:rPr>
                <w:b/>
                <w:u w:val="single"/>
              </w:rPr>
              <w:t>СН-2. Зона складирования и захоронения отходов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F213FA" w:rsidRDefault="00BA6C0E" w:rsidP="00B72E70">
            <w:pPr>
              <w:pStyle w:val="14"/>
              <w:rPr>
                <w:sz w:val="20"/>
                <w:szCs w:val="24"/>
              </w:rPr>
            </w:pPr>
            <w:r w:rsidRPr="00F213FA">
              <w:rPr>
                <w:sz w:val="20"/>
                <w:szCs w:val="24"/>
              </w:rPr>
              <w:t xml:space="preserve">440510, </w:t>
            </w:r>
            <w:proofErr w:type="gramStart"/>
            <w:r w:rsidRPr="00F213FA">
              <w:rPr>
                <w:sz w:val="20"/>
                <w:szCs w:val="24"/>
              </w:rPr>
              <w:t>Пензенская</w:t>
            </w:r>
            <w:proofErr w:type="gramEnd"/>
            <w:r w:rsidRPr="00F213FA">
              <w:rPr>
                <w:sz w:val="20"/>
                <w:szCs w:val="24"/>
              </w:rPr>
              <w:t xml:space="preserve"> обл., Пензенский р-н, Ленинский с/с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616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434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30"/>
          <w:type w:val="continuous"/>
          <w:pgSz w:w="11906" w:h="16838" w:code="9"/>
          <w:pgMar w:top="860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226A37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226A37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226A37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226A37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363950.33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2223171.42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363953.41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2223198.35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363930.52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2223200.24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363928.14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2223172.94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363950.33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2223171.42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226A37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226A37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5A7C8E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5A7C8E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645C03">
              <w:rPr>
                <w:u w:val="single"/>
              </w:rPr>
              <w:t>территориальных зон,</w:t>
            </w:r>
            <w:r>
              <w:t xml:space="preserve">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645C03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645C03">
              <w:rPr>
                <w:b/>
                <w:u w:val="single"/>
              </w:rPr>
              <w:t>СХ-2. Зона садоводства, огородничества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0C77D7" w:rsidRDefault="00BA6C0E" w:rsidP="00B72E70">
            <w:pPr>
              <w:pStyle w:val="14"/>
              <w:rPr>
                <w:sz w:val="20"/>
                <w:szCs w:val="24"/>
              </w:rPr>
            </w:pPr>
            <w:r w:rsidRPr="000C77D7">
              <w:rPr>
                <w:sz w:val="20"/>
                <w:szCs w:val="24"/>
              </w:rPr>
              <w:t xml:space="preserve">440510, </w:t>
            </w:r>
            <w:proofErr w:type="gramStart"/>
            <w:r w:rsidRPr="000C77D7">
              <w:rPr>
                <w:sz w:val="20"/>
                <w:szCs w:val="24"/>
              </w:rPr>
              <w:t>Пензенская</w:t>
            </w:r>
            <w:proofErr w:type="gramEnd"/>
            <w:r w:rsidRPr="000C77D7">
              <w:rPr>
                <w:sz w:val="20"/>
                <w:szCs w:val="24"/>
              </w:rPr>
              <w:t xml:space="preserve"> обл., Пензенский р-н, Ленинский с/с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581481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13345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31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BA6248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BA6248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BA6248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BA6248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364677.71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2224497.43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364660.47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2224645.43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364607.67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2224817.07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364587.82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2224803.98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364596.23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2224794.38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364575.91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2224770.65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364560.06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2224752.88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364446.34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2224733.96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364428.72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2224741.44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364413.70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2224735.67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364370.18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2224777.39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364309.11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2224854.48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364229.07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2224953.50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364157.04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2225044.52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364128.96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2225076.76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364115.02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2225092.52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364093.25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2225108.22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364055.21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2225136.22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364019.17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2225143.21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363978.11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2225143.19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363933.05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2225136.16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363888.99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2225124.13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363866.96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2225121.12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363843.92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2225121.11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363820.89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2225122.10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363814.88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2225120.09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363772.83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2225118.07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363734.74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2225114.16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363798.87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2224595.73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363787.57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2224586.76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363594.31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2224613.69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363609.28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2224519.65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363639.26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2224398.59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363647.03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2224382.51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363684.27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2224305.55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363682.21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2224261.52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363994.64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2224276.41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364141.42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2224286.40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364199.55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2224317.47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364241.35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2224316.85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364278.25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2224295.76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364378.61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2224259.71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364387.68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2224344.27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364402.44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2224426.49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364437.64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2224532.42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364512.14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2224556.33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364543.41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2224489.15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364677.71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2224497.43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A6248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BA6248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BA6248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BA6248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A6248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A6248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134919">
              <w:rPr>
                <w:u w:val="single"/>
              </w:rPr>
              <w:t>территориальных зон,</w:t>
            </w:r>
            <w:r>
              <w:t xml:space="preserve">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134919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134919">
              <w:rPr>
                <w:b/>
                <w:u w:val="single"/>
              </w:rPr>
              <w:t>СХ-3. Производственная зона сельскохозяйственных предприятий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  <w:proofErr w:type="gramEnd"/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0F38C1" w:rsidRDefault="00BA6C0E" w:rsidP="00B72E70">
            <w:pPr>
              <w:pStyle w:val="14"/>
              <w:rPr>
                <w:sz w:val="20"/>
                <w:szCs w:val="24"/>
              </w:rPr>
            </w:pPr>
            <w:r w:rsidRPr="000F38C1">
              <w:rPr>
                <w:sz w:val="20"/>
                <w:szCs w:val="24"/>
              </w:rPr>
              <w:t xml:space="preserve">440510, Пензенская обл., Пензенский р-н, Ленинский с/с, </w:t>
            </w:r>
            <w:proofErr w:type="spellStart"/>
            <w:r w:rsidRPr="000F38C1">
              <w:rPr>
                <w:sz w:val="20"/>
                <w:szCs w:val="24"/>
              </w:rPr>
              <w:t>Ардым</w:t>
            </w:r>
            <w:proofErr w:type="spellEnd"/>
            <w:r w:rsidRPr="000F38C1">
              <w:rPr>
                <w:sz w:val="20"/>
                <w:szCs w:val="24"/>
              </w:rPr>
              <w:t xml:space="preserve"> ж/</w:t>
            </w:r>
            <w:proofErr w:type="spellStart"/>
            <w:r w:rsidRPr="000F38C1">
              <w:rPr>
                <w:sz w:val="20"/>
                <w:szCs w:val="24"/>
              </w:rPr>
              <w:t>д_</w:t>
            </w:r>
            <w:proofErr w:type="gramStart"/>
            <w:r w:rsidRPr="000F38C1">
              <w:rPr>
                <w:sz w:val="20"/>
                <w:szCs w:val="24"/>
              </w:rPr>
              <w:t>ст</w:t>
            </w:r>
            <w:proofErr w:type="spellEnd"/>
            <w:proofErr w:type="gram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63988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266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32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134919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134919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134919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134919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365698.68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2220641.06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365726.02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2220652.91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365715.26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2220683.88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365704.92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2220712.95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365673.03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2220717.27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365630.66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2220728.30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365597.06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2220729.58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365527.06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2220722.37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365471.24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2220712.89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365465.78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2220715.01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365381.24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2220684.43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365360.49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2220676.92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365276.43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2220647.45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365226.91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2220645.35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365232.71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2220632.00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365234.31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2220628.41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365232.92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2220627.60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365238.87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2220616.06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365296.14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2220563.19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365299.64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2220554.52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365291.53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2220556.18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365287.70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2220543.70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365266.51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2220550.79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365253.64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2220503.83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365321.60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2220499.20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365368.07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2220509.24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0.30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365421.30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2220533.20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365427.56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2220527.02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365500.60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2220571.18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365516.86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2220578.08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365535.48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2220578.78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365541.86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2220581.96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365594.60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2220600.63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365606.43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2220601.60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365698.68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2220641.06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34919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134919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134919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134919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6C0E" w:rsidRDefault="00BA6C0E"/>
    <w:p w:rsidR="00BA6C0E" w:rsidRPr="0095200F" w:rsidRDefault="00BA6C0E">
      <w:pPr>
        <w:rPr>
          <w:lang w:val="en-US"/>
        </w:rPr>
      </w:pPr>
    </w:p>
    <w:p w:rsidR="00BA6C0E" w:rsidRDefault="00BA6C0E"/>
    <w:p w:rsidR="00BA6C0E" w:rsidRDefault="00BA6C0E">
      <w:pPr>
        <w:widowControl/>
      </w:pPr>
      <w:r>
        <w:br w:type="page"/>
      </w:r>
    </w:p>
    <w:p w:rsidR="00BA6C0E" w:rsidRPr="007A37E2" w:rsidRDefault="00BA6C0E" w:rsidP="00B72E70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4A327B" w:rsidRDefault="00BA6C0E" w:rsidP="00B72E70">
            <w:pPr>
              <w:pStyle w:val="af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местоположения границ населенных пунктов, </w:t>
            </w:r>
            <w:r w:rsidRPr="00134919">
              <w:rPr>
                <w:u w:val="single"/>
              </w:rPr>
              <w:t>территориальных зон,</w:t>
            </w:r>
            <w:r>
              <w:t xml:space="preserve">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</w:pPr>
            <w:r>
              <w:t xml:space="preserve">особо охраняемых природных территорий, </w:t>
            </w:r>
          </w:p>
          <w:p w:rsidR="00BA6C0E" w:rsidRDefault="00BA6C0E" w:rsidP="00B72E7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t>зон с особыми условиями использования территории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Default="00BA6C0E" w:rsidP="00B72E70">
            <w:pPr>
              <w:tabs>
                <w:tab w:val="left" w:pos="2738"/>
              </w:tabs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134919" w:rsidRDefault="00BA6C0E" w:rsidP="00B72E70">
            <w:pPr>
              <w:pStyle w:val="af8"/>
              <w:jc w:val="center"/>
              <w:rPr>
                <w:b/>
                <w:u w:val="single"/>
              </w:rPr>
            </w:pPr>
            <w:r w:rsidRPr="00134919">
              <w:rPr>
                <w:b/>
                <w:u w:val="single"/>
              </w:rPr>
              <w:t>СХ-3. Производственная зона сельскохозяйственных предприятий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3C6D38" w:rsidRDefault="00BA6C0E" w:rsidP="00B72E70">
            <w:pPr>
              <w:tabs>
                <w:tab w:val="left" w:pos="2738"/>
              </w:tabs>
              <w:jc w:val="center"/>
            </w:pPr>
            <w:r w:rsidRPr="004D2DB2">
              <w:t>(наименование объекта</w:t>
            </w:r>
            <w:r>
              <w:t xml:space="preserve">, местоположение границ </w:t>
            </w:r>
            <w:r w:rsidRPr="004D2DB2">
              <w:t>которого описано (далее - объект)</w:t>
            </w: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</w:p>
        </w:tc>
      </w:tr>
      <w:tr w:rsidR="00BA6C0E" w:rsidRPr="005B4876" w:rsidTr="00B72E7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C0E" w:rsidRPr="005A5528" w:rsidRDefault="00BA6C0E" w:rsidP="00B72E70">
            <w:pPr>
              <w:pStyle w:val="14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A6C0E" w:rsidRPr="005B4876" w:rsidTr="00B72E7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A6C0E" w:rsidRPr="005B4876" w:rsidTr="00B72E70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BA6C0E" w:rsidRPr="00490CE5" w:rsidRDefault="00BA6C0E" w:rsidP="00B72E70">
            <w:pPr>
              <w:pStyle w:val="14"/>
              <w:rPr>
                <w:sz w:val="20"/>
                <w:szCs w:val="24"/>
              </w:rPr>
            </w:pPr>
            <w:r w:rsidRPr="00490CE5">
              <w:rPr>
                <w:sz w:val="20"/>
                <w:szCs w:val="24"/>
              </w:rPr>
              <w:t>440510, Пензенская обл., Пензенский р-н, Ленинский с/с</w:t>
            </w:r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BA6C0E" w:rsidRPr="005A5528" w:rsidRDefault="00BA6C0E" w:rsidP="00B72E70">
            <w:r w:rsidRPr="005A5528">
              <w:rPr>
                <w:lang w:val="en-US"/>
              </w:rPr>
              <w:t xml:space="preserve">214725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  <w:r w:rsidRPr="005A5528">
              <w:rPr>
                <w:lang w:val="en-US"/>
              </w:rPr>
              <w:t xml:space="preserve"> ± 8109 </w:t>
            </w:r>
            <w:proofErr w:type="spellStart"/>
            <w:r w:rsidRPr="005A5528">
              <w:rPr>
                <w:lang w:val="en-US"/>
              </w:rPr>
              <w:t>кв.м</w:t>
            </w:r>
            <w:proofErr w:type="spellEnd"/>
          </w:p>
        </w:tc>
      </w:tr>
      <w:tr w:rsidR="00BA6C0E" w:rsidRPr="005B4876" w:rsidTr="00B72E70">
        <w:tblPrEx>
          <w:tblLook w:val="0000"/>
        </w:tblPrEx>
        <w:trPr>
          <w:trHeight w:val="243"/>
        </w:trPr>
        <w:tc>
          <w:tcPr>
            <w:tcW w:w="852" w:type="dxa"/>
          </w:tcPr>
          <w:p w:rsidR="00BA6C0E" w:rsidRPr="005A5528" w:rsidRDefault="00BA6C0E" w:rsidP="00B72E70">
            <w:pPr>
              <w:pStyle w:val="14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BA6C0E" w:rsidRPr="005A5528" w:rsidRDefault="00BA6C0E" w:rsidP="00B72E70">
            <w:pPr>
              <w:pStyle w:val="14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A6C0E" w:rsidRDefault="00BA6C0E"/>
    <w:p w:rsidR="00BA6C0E" w:rsidRDefault="00BA6C0E">
      <w:r>
        <w:br w:type="page"/>
      </w:r>
    </w:p>
    <w:p w:rsidR="00BA6C0E" w:rsidRDefault="00BA6C0E">
      <w:pPr>
        <w:sectPr w:rsidR="00BA6C0E" w:rsidSect="00113D51">
          <w:footerReference w:type="even" r:id="rId33"/>
          <w:type w:val="continuous"/>
          <w:pgSz w:w="11906" w:h="16838" w:code="9"/>
          <w:pgMar w:top="956" w:right="1085" w:bottom="1134" w:left="1134" w:header="454" w:footer="454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278"/>
        <w:gridCol w:w="1841"/>
        <w:gridCol w:w="1702"/>
      </w:tblGrid>
      <w:tr w:rsidR="00BA6C0E" w:rsidRPr="002E6E74" w:rsidTr="00B72E7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A6C0E" w:rsidRPr="002E6E74" w:rsidTr="00B72E70">
        <w:trPr>
          <w:trHeight w:val="430"/>
        </w:trPr>
        <w:tc>
          <w:tcPr>
            <w:tcW w:w="10632" w:type="dxa"/>
            <w:gridSpan w:val="6"/>
          </w:tcPr>
          <w:p w:rsidR="00BA6C0E" w:rsidRPr="002E6E74" w:rsidRDefault="00BA6C0E" w:rsidP="00B72E70">
            <w:pPr>
              <w:pStyle w:val="14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A6C0E" w:rsidRPr="002E6E74" w:rsidTr="00144C90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144C90">
            <w:pPr>
              <w:pStyle w:val="14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BA6C0E" w:rsidRPr="002E6E74" w:rsidTr="00144C90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144C90">
            <w:r w:rsidRPr="002E6E74">
              <w:t>2. Сведения о характерных точках границ объекта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Зона1(1)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362365.91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2224750.17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362390.58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2224853.48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362394.06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2224868.05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362422.60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2224972.99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362451.04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2225048.30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362472.90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2225137.70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362475.40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2225169.90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362542.40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2225288.88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362604.39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2225407.97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362636.97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2225460.02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362559.42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2225513.00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362499.32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2225415.97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362440.51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2225284.24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362414.83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2225257.30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362385.56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2225258.78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362350.44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2225199.39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362283.79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2225012.97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362267.53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2224975.12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362250.21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2224937.22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362245.71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2224938.70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362239.72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2224927.23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362238.56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2224925.04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362199.56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2224851.22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362188.60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2224830.47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362165.87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2224790.24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362161.69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2224782.03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362338.65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2224700.64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362365.91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2224750.17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Зона1(2)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365590.06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2221634.31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365602.74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2221713.75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365604.34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2221797.13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365622.77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2221843.42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365634.52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2221908.86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365631.58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2221927.67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365628.07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2221950.17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365628.96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2221974.63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365629.32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2221984.57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365629.86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2221999.23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365630.10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2222005.87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365630.63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2222020.46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365630.73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2222023.10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365677.78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2222028.38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365679.84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2222041.28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365643.73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2222039.51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365625.11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2222038.78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365625.11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2222024.93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365625.11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2222011.63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365612.20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2222010.28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365611.07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2222013.86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365584.09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2222013.35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365557.25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2222014.16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365557.37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2222013.09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365561.17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2221952.85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365561.11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2221928.74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365559.45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2221706.58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365559.22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2221676.46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365572.76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2221651.45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365578.34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2221641.15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365590.06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2221634.31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365590.06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2221634.31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Зона1(3)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363779.44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2222614.07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363779.31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2222628.64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363777.28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2222854.63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363670.62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2222836.30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363518.39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2222865.81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363512.23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2222867.00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363510.42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2222729.22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363510.23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2222714.67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363566.29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2222625.73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363726.91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2222622.23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363779.44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2222614.07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Зона1(4)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363521.04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2222902.87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363528.28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2222981.99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363434.16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2222993.13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363427.18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2222915.01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363521.04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2222902.87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Зона1(5)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363548.74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2223031.49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363561.62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2223068.44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363555.88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2223080.80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363549.44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2223080.83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363551.40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2223087.84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363537.48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2223092.14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363534.00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2223080.89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363523.26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2223079.83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363510.52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2223043.28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363548.74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2223031.49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Зона1(6)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363439.96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2223018.44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363443.18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2223066.84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363428.19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2223063.32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363425.49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2223018.99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363439.96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2223018.44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Зона1(7)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364300.30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2221982.52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364301.92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2222017.52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364304.12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2222065.10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364307.07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2222064.34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364310.17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2222110.38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364288.33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2222113.50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364272.37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2222114.70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364255.33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2222114.94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364252.45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2222114.10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364248.13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2222112.42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364237.45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2222111.58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97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364213.21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2222113.14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98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364205.29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2222113.14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99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364194.52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2222113.37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100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364185.25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2221986.57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86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364300.30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2221982.52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Картометрический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5.00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Зона1(8)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364130.46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2222026.58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102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364140.07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2222052.74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103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364116.36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2222062.56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104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364112.48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2222059.49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105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364104.30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2222035.57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B72E70">
        <w:tblPrEx>
          <w:tblLook w:val="0000"/>
        </w:tblPrEx>
        <w:trPr>
          <w:trHeight w:val="54"/>
        </w:trPr>
        <w:tc>
          <w:tcPr>
            <w:tcW w:w="169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101</w:t>
            </w:r>
          </w:p>
        </w:tc>
        <w:tc>
          <w:tcPr>
            <w:tcW w:w="1558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364130.46</w:t>
            </w:r>
          </w:p>
        </w:tc>
        <w:tc>
          <w:tcPr>
            <w:tcW w:w="1562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2222026.58</w:t>
            </w:r>
          </w:p>
        </w:tc>
        <w:tc>
          <w:tcPr>
            <w:tcW w:w="2278" w:type="dxa"/>
          </w:tcPr>
          <w:p w:rsidR="00BA6C0E" w:rsidRPr="002E6E74" w:rsidRDefault="00BA6C0E" w:rsidP="00B72E70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Аналитический метод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2.50</w:t>
            </w:r>
          </w:p>
        </w:tc>
        <w:tc>
          <w:tcPr>
            <w:tcW w:w="1702" w:type="dxa"/>
          </w:tcPr>
          <w:p w:rsidR="00BA6C0E" w:rsidRPr="002E6E74" w:rsidRDefault="00BA6C0E" w:rsidP="00B72E70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A6C0E" w:rsidRPr="002E6E74" w:rsidTr="00144C90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BA6C0E" w:rsidRPr="002E6E74" w:rsidRDefault="00BA6C0E" w:rsidP="00144C90">
            <w:r w:rsidRPr="002E6E74">
              <w:t>3. Сведения о характерных точках части (частей) границы объекта</w:t>
            </w:r>
          </w:p>
        </w:tc>
      </w:tr>
      <w:tr w:rsidR="00BA6C0E" w:rsidRPr="002E6E74" w:rsidTr="00144C9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6C0E" w:rsidRPr="002E6E74" w:rsidRDefault="00BA6C0E" w:rsidP="00B72E70">
            <w:pPr>
              <w:pStyle w:val="14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A6C0E" w:rsidRPr="002E6E74" w:rsidTr="00144C9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</w:p>
        </w:tc>
      </w:tr>
      <w:tr w:rsidR="00BA6C0E" w:rsidRPr="002E6E74" w:rsidTr="00144C9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6C0E" w:rsidRPr="002E6E74" w:rsidRDefault="00BA6C0E" w:rsidP="00B72E70">
            <w:pPr>
              <w:pStyle w:val="af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6C0E" w:rsidRPr="002E6E74" w:rsidRDefault="00BA6C0E" w:rsidP="00B72E70">
            <w:pPr>
              <w:pStyle w:val="14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A6C0E" w:rsidRPr="002E6E74" w:rsidTr="00144C9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6C0E" w:rsidRPr="002E6E74" w:rsidRDefault="00BA6C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C4BAD" w:rsidRDefault="00CC4BAD"/>
    <w:sectPr w:rsidR="00CC4BAD" w:rsidSect="00113D51">
      <w:type w:val="continuous"/>
      <w:pgSz w:w="11906" w:h="16838" w:code="9"/>
      <w:pgMar w:top="956" w:right="1085" w:bottom="1134" w:left="1134" w:header="454" w:footer="454" w:gutter="0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A00" w:rsidRDefault="00F71A00" w:rsidP="00B13582">
      <w:r>
        <w:separator/>
      </w:r>
    </w:p>
  </w:endnote>
  <w:endnote w:type="continuationSeparator" w:id="0">
    <w:p w:rsidR="00F71A00" w:rsidRDefault="00F71A00" w:rsidP="00B13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3948"/>
      <w:docPartObj>
        <w:docPartGallery w:val="Page Numbers (Bottom of Page)"/>
        <w:docPartUnique/>
      </w:docPartObj>
    </w:sdtPr>
    <w:sdtContent>
      <w:p w:rsidR="00F71A00" w:rsidRDefault="00F71A00">
        <w:pPr>
          <w:pStyle w:val="af5"/>
          <w:jc w:val="right"/>
        </w:pPr>
        <w:fldSimple w:instr=" PAGE   \* MERGEFORMAT ">
          <w:r w:rsidR="005A7C8E">
            <w:rPr>
              <w:noProof/>
            </w:rPr>
            <w:t>73</w:t>
          </w:r>
        </w:fldSimple>
      </w:p>
    </w:sdtContent>
  </w:sdt>
  <w:p w:rsidR="00F71A00" w:rsidRDefault="00F71A00" w:rsidP="00894053">
    <w:pPr>
      <w:pStyle w:val="af5"/>
      <w:jc w:val="center"/>
    </w:pPr>
    <w:r>
      <w:rPr>
        <w:i/>
        <w:sz w:val="20"/>
        <w:szCs w:val="20"/>
      </w:rPr>
      <w:t>ГБУ «НИИТПУ»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jc w:val="center"/>
    </w:pPr>
    <w:r>
      <w:rPr>
        <w:i/>
        <w:sz w:val="20"/>
        <w:szCs w:val="20"/>
      </w:rPr>
      <w:t>ГБУ «НИИТПУ»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Default="00F71A00" w:rsidP="00B72E7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71A00" w:rsidRDefault="00F71A00" w:rsidP="00B72E70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A00" w:rsidRDefault="00F71A00" w:rsidP="00B13582">
      <w:r>
        <w:separator/>
      </w:r>
    </w:p>
  </w:footnote>
  <w:footnote w:type="continuationSeparator" w:id="0">
    <w:p w:rsidR="00F71A00" w:rsidRDefault="00F71A00" w:rsidP="00B135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00" w:rsidRPr="00B72E70" w:rsidRDefault="00F71A00" w:rsidP="0054278C">
    <w:pPr>
      <w:pStyle w:val="afa"/>
      <w:jc w:val="center"/>
      <w:rPr>
        <w:i/>
        <w:iCs/>
        <w:sz w:val="20"/>
        <w:szCs w:val="20"/>
      </w:rPr>
    </w:pPr>
    <w:r w:rsidRPr="00B72E70">
      <w:rPr>
        <w:i/>
        <w:iCs/>
        <w:sz w:val="20"/>
        <w:szCs w:val="20"/>
      </w:rPr>
      <w:t>Графическое описание территориальных зон муниципального образования</w:t>
    </w:r>
  </w:p>
  <w:p w:rsidR="00F71A00" w:rsidRPr="00B72E70" w:rsidRDefault="00F71A00" w:rsidP="0054278C">
    <w:pPr>
      <w:pStyle w:val="afa"/>
      <w:jc w:val="center"/>
      <w:rPr>
        <w:i/>
      </w:rPr>
    </w:pPr>
    <w:r>
      <w:rPr>
        <w:i/>
        <w:iCs/>
        <w:sz w:val="20"/>
        <w:szCs w:val="20"/>
      </w:rPr>
      <w:t>Ленин</w:t>
    </w:r>
    <w:r w:rsidRPr="00B72E70">
      <w:rPr>
        <w:i/>
        <w:iCs/>
        <w:sz w:val="20"/>
        <w:szCs w:val="20"/>
      </w:rPr>
      <w:t>ский сельсовет Пензенского района Пензенской области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C0E"/>
    <w:rsid w:val="00025794"/>
    <w:rsid w:val="00113D51"/>
    <w:rsid w:val="00134919"/>
    <w:rsid w:val="00144C90"/>
    <w:rsid w:val="001532C5"/>
    <w:rsid w:val="00226A37"/>
    <w:rsid w:val="00276C98"/>
    <w:rsid w:val="003F2A35"/>
    <w:rsid w:val="004462E9"/>
    <w:rsid w:val="004906E2"/>
    <w:rsid w:val="004A1F18"/>
    <w:rsid w:val="004E0907"/>
    <w:rsid w:val="0054278C"/>
    <w:rsid w:val="00542B47"/>
    <w:rsid w:val="00561983"/>
    <w:rsid w:val="00565A59"/>
    <w:rsid w:val="0058307C"/>
    <w:rsid w:val="005A7C8E"/>
    <w:rsid w:val="00640FC6"/>
    <w:rsid w:val="00643707"/>
    <w:rsid w:val="00645C03"/>
    <w:rsid w:val="00681348"/>
    <w:rsid w:val="006E3E5E"/>
    <w:rsid w:val="00710004"/>
    <w:rsid w:val="0074031A"/>
    <w:rsid w:val="00775A0B"/>
    <w:rsid w:val="007D20BA"/>
    <w:rsid w:val="00894053"/>
    <w:rsid w:val="00996D89"/>
    <w:rsid w:val="00A0475B"/>
    <w:rsid w:val="00A61965"/>
    <w:rsid w:val="00AC7B1E"/>
    <w:rsid w:val="00AF3C6A"/>
    <w:rsid w:val="00B02A98"/>
    <w:rsid w:val="00B13582"/>
    <w:rsid w:val="00B72E70"/>
    <w:rsid w:val="00BA6248"/>
    <w:rsid w:val="00BA6C0E"/>
    <w:rsid w:val="00CC4BAD"/>
    <w:rsid w:val="00D0519A"/>
    <w:rsid w:val="00DC38FD"/>
    <w:rsid w:val="00E2511D"/>
    <w:rsid w:val="00F169A9"/>
    <w:rsid w:val="00F71A00"/>
    <w:rsid w:val="00FB0ED2"/>
    <w:rsid w:val="00FD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98"/>
    <w:pPr>
      <w:widowControl w:val="0"/>
    </w:pPr>
  </w:style>
  <w:style w:type="paragraph" w:styleId="1">
    <w:name w:val="heading 1"/>
    <w:aliases w:val="БЛОК"/>
    <w:basedOn w:val="a"/>
    <w:next w:val="a"/>
    <w:link w:val="10"/>
    <w:qFormat/>
    <w:rsid w:val="00276C98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76C98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76C9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3F2A3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F2A3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F2A3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F2A35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F2A3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3F2A3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БЛОК Знак"/>
    <w:link w:val="1"/>
    <w:rsid w:val="003F2A35"/>
    <w:rPr>
      <w:sz w:val="24"/>
    </w:rPr>
  </w:style>
  <w:style w:type="character" w:customStyle="1" w:styleId="20">
    <w:name w:val="Заголовок 2 Знак"/>
    <w:link w:val="2"/>
    <w:rsid w:val="003F2A35"/>
    <w:rPr>
      <w:sz w:val="24"/>
    </w:rPr>
  </w:style>
  <w:style w:type="character" w:customStyle="1" w:styleId="30">
    <w:name w:val="Заголовок 3 Знак"/>
    <w:link w:val="3"/>
    <w:rsid w:val="003F2A35"/>
    <w:rPr>
      <w:b/>
      <w:sz w:val="40"/>
    </w:rPr>
  </w:style>
  <w:style w:type="character" w:customStyle="1" w:styleId="40">
    <w:name w:val="Заголовок 4 Знак"/>
    <w:basedOn w:val="a0"/>
    <w:link w:val="4"/>
    <w:semiHidden/>
    <w:rsid w:val="003F2A3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F2A3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F2A3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F2A35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F2A3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F2A35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qFormat/>
    <w:rsid w:val="00276C98"/>
    <w:pPr>
      <w:widowControl/>
      <w:jc w:val="center"/>
    </w:pPr>
    <w:rPr>
      <w:b/>
      <w:sz w:val="40"/>
    </w:rPr>
  </w:style>
  <w:style w:type="paragraph" w:styleId="a4">
    <w:name w:val="Title"/>
    <w:basedOn w:val="a"/>
    <w:next w:val="a"/>
    <w:link w:val="a5"/>
    <w:qFormat/>
    <w:rsid w:val="003F2A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3F2A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rsid w:val="003F2A35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6">
    <w:name w:val="Body Text"/>
    <w:aliases w:val=" Знак,bt,Body Text Char"/>
    <w:basedOn w:val="a"/>
    <w:link w:val="a7"/>
    <w:rsid w:val="003F2A35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aliases w:val=" Знак Знак,bt Знак,Body Text Char Знак"/>
    <w:basedOn w:val="a0"/>
    <w:link w:val="a6"/>
    <w:rsid w:val="003F2A35"/>
    <w:rPr>
      <w:sz w:val="24"/>
      <w:szCs w:val="24"/>
    </w:rPr>
  </w:style>
  <w:style w:type="character" w:customStyle="1" w:styleId="21">
    <w:name w:val="Основной текст Знак2"/>
    <w:aliases w:val=" Знак Знак2,bt Знак1,Body Text Char Знак1"/>
    <w:rsid w:val="003F2A35"/>
    <w:rPr>
      <w:sz w:val="24"/>
      <w:szCs w:val="24"/>
    </w:rPr>
  </w:style>
  <w:style w:type="paragraph" w:styleId="a8">
    <w:name w:val="Subtitle"/>
    <w:basedOn w:val="a"/>
    <w:link w:val="a9"/>
    <w:qFormat/>
    <w:rsid w:val="003F2A3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3F2A35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qFormat/>
    <w:rsid w:val="00276C98"/>
    <w:rPr>
      <w:b/>
      <w:bCs/>
    </w:rPr>
  </w:style>
  <w:style w:type="character" w:styleId="ab">
    <w:name w:val="Emphasis"/>
    <w:uiPriority w:val="20"/>
    <w:qFormat/>
    <w:rsid w:val="00276C98"/>
    <w:rPr>
      <w:i/>
      <w:iCs/>
    </w:rPr>
  </w:style>
  <w:style w:type="paragraph" w:styleId="ac">
    <w:name w:val="No Spacing"/>
    <w:link w:val="ad"/>
    <w:uiPriority w:val="1"/>
    <w:qFormat/>
    <w:rsid w:val="003F2A35"/>
    <w:pPr>
      <w:widowControl w:val="0"/>
    </w:pPr>
  </w:style>
  <w:style w:type="character" w:customStyle="1" w:styleId="ad">
    <w:name w:val="Без интервала Знак"/>
    <w:link w:val="ac"/>
    <w:uiPriority w:val="1"/>
    <w:locked/>
    <w:rsid w:val="003F2A35"/>
  </w:style>
  <w:style w:type="paragraph" w:styleId="ae">
    <w:name w:val="List Paragraph"/>
    <w:basedOn w:val="a"/>
    <w:link w:val="af"/>
    <w:uiPriority w:val="34"/>
    <w:qFormat/>
    <w:rsid w:val="003F2A35"/>
    <w:pPr>
      <w:ind w:left="708"/>
    </w:pPr>
  </w:style>
  <w:style w:type="character" w:customStyle="1" w:styleId="af">
    <w:name w:val="Абзац списка Знак"/>
    <w:link w:val="ae"/>
    <w:uiPriority w:val="34"/>
    <w:locked/>
    <w:rsid w:val="003F2A35"/>
  </w:style>
  <w:style w:type="paragraph" w:styleId="22">
    <w:name w:val="Quote"/>
    <w:basedOn w:val="a"/>
    <w:next w:val="a"/>
    <w:link w:val="23"/>
    <w:uiPriority w:val="29"/>
    <w:qFormat/>
    <w:rsid w:val="003F2A35"/>
    <w:rPr>
      <w:rFonts w:eastAsia="Calibri"/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3F2A35"/>
    <w:rPr>
      <w:rFonts w:eastAsia="Calibri"/>
      <w:i/>
      <w:iCs/>
      <w:color w:val="000000" w:themeColor="text1"/>
    </w:rPr>
  </w:style>
  <w:style w:type="character" w:styleId="af0">
    <w:name w:val="Subtle Emphasis"/>
    <w:uiPriority w:val="19"/>
    <w:qFormat/>
    <w:rsid w:val="003F2A35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3F2A35"/>
    <w:rPr>
      <w:b/>
      <w:bCs/>
      <w:i/>
      <w:iCs/>
      <w:color w:val="4F81BD" w:themeColor="accent1"/>
    </w:rPr>
  </w:style>
  <w:style w:type="paragraph" w:styleId="af2">
    <w:name w:val="TOC Heading"/>
    <w:basedOn w:val="1"/>
    <w:next w:val="a"/>
    <w:uiPriority w:val="39"/>
    <w:semiHidden/>
    <w:unhideWhenUsed/>
    <w:qFormat/>
    <w:rsid w:val="003F2A35"/>
    <w:pPr>
      <w:widowControl w:val="0"/>
      <w:spacing w:before="240" w:after="60"/>
      <w:jc w:val="left"/>
      <w:outlineLvl w:val="9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3F2A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rsid w:val="003F2A35"/>
    <w:pPr>
      <w:ind w:left="71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rsid w:val="003F2A35"/>
    <w:pPr>
      <w:autoSpaceDE w:val="0"/>
      <w:autoSpaceDN w:val="0"/>
      <w:ind w:left="532"/>
      <w:outlineLvl w:val="1"/>
    </w:pPr>
    <w:rPr>
      <w:b/>
      <w:bCs/>
      <w:i/>
      <w:sz w:val="28"/>
      <w:szCs w:val="28"/>
      <w:lang w:bidi="ru-RU"/>
    </w:rPr>
  </w:style>
  <w:style w:type="paragraph" w:customStyle="1" w:styleId="51">
    <w:name w:val="Заголовок 51"/>
    <w:basedOn w:val="a"/>
    <w:next w:val="a"/>
    <w:unhideWhenUsed/>
    <w:rsid w:val="003F2A35"/>
    <w:pPr>
      <w:keepNext/>
      <w:keepLines/>
      <w:widowControl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customStyle="1" w:styleId="12">
    <w:name w:val="Список маркированный 1"/>
    <w:basedOn w:val="a"/>
    <w:link w:val="13"/>
    <w:rsid w:val="003F2A35"/>
    <w:pPr>
      <w:widowControl/>
      <w:tabs>
        <w:tab w:val="left" w:pos="357"/>
      </w:tabs>
      <w:suppressAutoHyphens/>
      <w:spacing w:line="360" w:lineRule="auto"/>
      <w:ind w:left="960" w:hanging="360"/>
      <w:jc w:val="both"/>
    </w:pPr>
    <w:rPr>
      <w:sz w:val="24"/>
      <w:szCs w:val="24"/>
    </w:rPr>
  </w:style>
  <w:style w:type="character" w:customStyle="1" w:styleId="13">
    <w:name w:val="Список маркированный 1 Знак"/>
    <w:basedOn w:val="a0"/>
    <w:link w:val="12"/>
    <w:locked/>
    <w:rsid w:val="003F2A35"/>
    <w:rPr>
      <w:sz w:val="24"/>
      <w:szCs w:val="24"/>
    </w:rPr>
  </w:style>
  <w:style w:type="paragraph" w:customStyle="1" w:styleId="af3">
    <w:name w:val="Содержимое врезки"/>
    <w:basedOn w:val="a"/>
    <w:rsid w:val="003F2A35"/>
    <w:pPr>
      <w:widowControl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4">
    <w:name w:val="Исходный текст"/>
    <w:rsid w:val="003F2A35"/>
    <w:rPr>
      <w:rFonts w:ascii="Liberation Mono" w:eastAsia="NSimSun" w:hAnsi="Liberation Mono" w:cs="Liberation Mono"/>
    </w:rPr>
  </w:style>
  <w:style w:type="paragraph" w:styleId="af5">
    <w:name w:val="footer"/>
    <w:basedOn w:val="a"/>
    <w:link w:val="af6"/>
    <w:uiPriority w:val="99"/>
    <w:rsid w:val="00BA6C0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BA6C0E"/>
    <w:rPr>
      <w:sz w:val="24"/>
      <w:szCs w:val="24"/>
    </w:rPr>
  </w:style>
  <w:style w:type="character" w:styleId="af7">
    <w:name w:val="page number"/>
    <w:basedOn w:val="a0"/>
    <w:rsid w:val="00BA6C0E"/>
  </w:style>
  <w:style w:type="paragraph" w:customStyle="1" w:styleId="14">
    <w:name w:val="Обычный1"/>
    <w:rsid w:val="00BA6C0E"/>
    <w:rPr>
      <w:snapToGrid w:val="0"/>
      <w:sz w:val="24"/>
    </w:rPr>
  </w:style>
  <w:style w:type="paragraph" w:styleId="af8">
    <w:name w:val="endnote text"/>
    <w:basedOn w:val="a"/>
    <w:link w:val="af9"/>
    <w:rsid w:val="00BA6C0E"/>
    <w:pPr>
      <w:widowControl/>
    </w:pPr>
  </w:style>
  <w:style w:type="character" w:customStyle="1" w:styleId="af9">
    <w:name w:val="Текст концевой сноски Знак"/>
    <w:basedOn w:val="a0"/>
    <w:link w:val="af8"/>
    <w:rsid w:val="00BA6C0E"/>
  </w:style>
  <w:style w:type="paragraph" w:styleId="afa">
    <w:name w:val="header"/>
    <w:basedOn w:val="a"/>
    <w:link w:val="afb"/>
    <w:uiPriority w:val="99"/>
    <w:unhideWhenUsed/>
    <w:rsid w:val="00BA6C0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b">
    <w:name w:val="Верхний колонтитул Знак"/>
    <w:basedOn w:val="a0"/>
    <w:link w:val="afa"/>
    <w:uiPriority w:val="99"/>
    <w:rsid w:val="00BA6C0E"/>
    <w:rPr>
      <w:sz w:val="24"/>
      <w:szCs w:val="24"/>
    </w:rPr>
  </w:style>
  <w:style w:type="paragraph" w:styleId="afc">
    <w:name w:val="Document Map"/>
    <w:basedOn w:val="a"/>
    <w:link w:val="afd"/>
    <w:uiPriority w:val="99"/>
    <w:semiHidden/>
    <w:unhideWhenUsed/>
    <w:rsid w:val="00B72E70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B72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E2450-9869-4430-9229-219D3DCD6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73</Pages>
  <Words>20989</Words>
  <Characters>119641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dcterms:created xsi:type="dcterms:W3CDTF">2024-06-07T09:01:00Z</dcterms:created>
  <dcterms:modified xsi:type="dcterms:W3CDTF">2024-06-07T13:55:00Z</dcterms:modified>
</cp:coreProperties>
</file>